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BA" w:rsidRPr="000C0F0C" w:rsidRDefault="00CD4BDE" w:rsidP="00033986">
      <w:pPr>
        <w:spacing w:after="0" w:line="360" w:lineRule="auto"/>
        <w:jc w:val="center"/>
        <w:rPr>
          <w:b/>
          <w:sz w:val="24"/>
          <w:szCs w:val="24"/>
        </w:rPr>
      </w:pPr>
      <w:r w:rsidRPr="000C0F0C">
        <w:rPr>
          <w:b/>
          <w:sz w:val="24"/>
          <w:szCs w:val="24"/>
        </w:rPr>
        <w:t>JADUAL PRAKTIK LABORATORIUM KEPERAWATAN MANDIRI</w:t>
      </w:r>
    </w:p>
    <w:p w:rsidR="00CD4BDE" w:rsidRDefault="00CD4BDE" w:rsidP="00033986">
      <w:pPr>
        <w:spacing w:after="0" w:line="360" w:lineRule="auto"/>
        <w:jc w:val="center"/>
        <w:rPr>
          <w:b/>
          <w:sz w:val="24"/>
          <w:szCs w:val="24"/>
        </w:rPr>
      </w:pPr>
      <w:r w:rsidRPr="000C0F0C">
        <w:rPr>
          <w:b/>
          <w:sz w:val="24"/>
          <w:szCs w:val="24"/>
        </w:rPr>
        <w:t>PRODI KEPERAWATAN FKIK UKRIDA</w:t>
      </w:r>
      <w:r w:rsidR="007C4A8F" w:rsidRPr="000C0F0C">
        <w:rPr>
          <w:b/>
          <w:sz w:val="24"/>
          <w:szCs w:val="24"/>
        </w:rPr>
        <w:t xml:space="preserve"> SEMESTER GENAP </w:t>
      </w:r>
      <w:r w:rsidR="00BA5202" w:rsidRPr="000C0F0C">
        <w:rPr>
          <w:b/>
          <w:sz w:val="24"/>
          <w:szCs w:val="24"/>
        </w:rPr>
        <w:t>TA 2021/2022</w:t>
      </w:r>
    </w:p>
    <w:p w:rsidR="00047892" w:rsidRDefault="00047892" w:rsidP="00047892">
      <w:pPr>
        <w:rPr>
          <w:b/>
          <w:sz w:val="17"/>
        </w:rPr>
      </w:pPr>
    </w:p>
    <w:tbl>
      <w:tblPr>
        <w:tblW w:w="90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170"/>
        <w:gridCol w:w="1843"/>
        <w:gridCol w:w="5312"/>
      </w:tblGrid>
      <w:tr w:rsidR="00047892" w:rsidTr="00047892">
        <w:trPr>
          <w:trHeight w:val="586"/>
        </w:trPr>
        <w:tc>
          <w:tcPr>
            <w:tcW w:w="700" w:type="dxa"/>
            <w:shd w:val="clear" w:color="auto" w:fill="B4C5E7"/>
          </w:tcPr>
          <w:p w:rsidR="00047892" w:rsidRDefault="00047892" w:rsidP="00047892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70" w:type="dxa"/>
            <w:shd w:val="clear" w:color="auto" w:fill="B4C5E7"/>
          </w:tcPr>
          <w:p w:rsidR="00047892" w:rsidRDefault="00047892" w:rsidP="00047892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1843" w:type="dxa"/>
            <w:shd w:val="clear" w:color="auto" w:fill="B4C5E7"/>
          </w:tcPr>
          <w:p w:rsidR="00047892" w:rsidRDefault="00047892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5312" w:type="dxa"/>
            <w:shd w:val="clear" w:color="auto" w:fill="B4C5E7"/>
          </w:tcPr>
          <w:p w:rsidR="00047892" w:rsidRDefault="00047892" w:rsidP="00047892">
            <w:pPr>
              <w:pStyle w:val="TableParagraph"/>
              <w:ind w:left="1140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</w:tr>
      <w:tr w:rsidR="00047892" w:rsidTr="00047892">
        <w:trPr>
          <w:trHeight w:val="585"/>
        </w:trPr>
        <w:tc>
          <w:tcPr>
            <w:tcW w:w="700" w:type="dxa"/>
          </w:tcPr>
          <w:p w:rsidR="00047892" w:rsidRDefault="00047892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047892" w:rsidRDefault="00047892" w:rsidP="0004789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Senin</w:t>
            </w:r>
          </w:p>
          <w:p w:rsidR="00047892" w:rsidRDefault="00047892" w:rsidP="00047892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047892" w:rsidRDefault="00047892" w:rsidP="00047892">
            <w:r w:rsidRPr="00C10F0A">
              <w:rPr>
                <w:sz w:val="24"/>
              </w:rPr>
              <w:t>08.00</w:t>
            </w:r>
            <w:r w:rsidRPr="00C10F0A">
              <w:rPr>
                <w:spacing w:val="-1"/>
                <w:sz w:val="24"/>
              </w:rPr>
              <w:t xml:space="preserve"> </w:t>
            </w:r>
            <w:r w:rsidRPr="00C10F0A">
              <w:rPr>
                <w:sz w:val="24"/>
              </w:rPr>
              <w:t>–</w:t>
            </w:r>
            <w:r w:rsidRPr="00C10F0A">
              <w:rPr>
                <w:spacing w:val="1"/>
                <w:sz w:val="24"/>
              </w:rPr>
              <w:t xml:space="preserve"> </w:t>
            </w:r>
            <w:r w:rsidRPr="00C10F0A">
              <w:rPr>
                <w:sz w:val="24"/>
              </w:rPr>
              <w:t>17.00</w:t>
            </w:r>
          </w:p>
        </w:tc>
        <w:tc>
          <w:tcPr>
            <w:tcW w:w="5312" w:type="dxa"/>
          </w:tcPr>
          <w:p w:rsidR="00047892" w:rsidRDefault="00080054" w:rsidP="000478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Lab </w:t>
            </w:r>
            <w:r w:rsidR="00047892">
              <w:rPr>
                <w:sz w:val="24"/>
              </w:rPr>
              <w:t xml:space="preserve">Keperawatan anak,  </w:t>
            </w:r>
            <w:r>
              <w:rPr>
                <w:sz w:val="24"/>
              </w:rPr>
              <w:t xml:space="preserve">Keperawatan Maternitas, KMB dan KGD </w:t>
            </w:r>
          </w:p>
        </w:tc>
      </w:tr>
      <w:tr w:rsidR="00047892" w:rsidTr="00047892">
        <w:trPr>
          <w:trHeight w:val="586"/>
        </w:trPr>
        <w:tc>
          <w:tcPr>
            <w:tcW w:w="700" w:type="dxa"/>
          </w:tcPr>
          <w:p w:rsidR="00047892" w:rsidRDefault="00047892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047892" w:rsidRPr="0021275C" w:rsidRDefault="00047892" w:rsidP="0004789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1843" w:type="dxa"/>
          </w:tcPr>
          <w:p w:rsidR="00047892" w:rsidRDefault="00047892" w:rsidP="00047892">
            <w:r w:rsidRPr="00C10F0A">
              <w:rPr>
                <w:sz w:val="24"/>
              </w:rPr>
              <w:t>08.00</w:t>
            </w:r>
            <w:r w:rsidRPr="00C10F0A">
              <w:rPr>
                <w:spacing w:val="-1"/>
                <w:sz w:val="24"/>
              </w:rPr>
              <w:t xml:space="preserve"> </w:t>
            </w:r>
            <w:r w:rsidRPr="00C10F0A">
              <w:rPr>
                <w:sz w:val="24"/>
              </w:rPr>
              <w:t>–</w:t>
            </w:r>
            <w:r w:rsidRPr="00C10F0A">
              <w:rPr>
                <w:spacing w:val="1"/>
                <w:sz w:val="24"/>
              </w:rPr>
              <w:t xml:space="preserve"> </w:t>
            </w:r>
            <w:r w:rsidRPr="00C10F0A">
              <w:rPr>
                <w:sz w:val="24"/>
              </w:rPr>
              <w:t>17.00</w:t>
            </w:r>
          </w:p>
        </w:tc>
        <w:tc>
          <w:tcPr>
            <w:tcW w:w="5312" w:type="dxa"/>
          </w:tcPr>
          <w:p w:rsidR="00047892" w:rsidRDefault="00080054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 Keperawatan anak,  Keperawatan Maternitas, KMB dan KGD</w:t>
            </w:r>
          </w:p>
        </w:tc>
      </w:tr>
      <w:tr w:rsidR="00047892" w:rsidTr="00047892">
        <w:trPr>
          <w:trHeight w:val="586"/>
        </w:trPr>
        <w:tc>
          <w:tcPr>
            <w:tcW w:w="700" w:type="dxa"/>
          </w:tcPr>
          <w:p w:rsidR="00047892" w:rsidRDefault="00047892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047892" w:rsidRDefault="00047892" w:rsidP="00047892">
            <w:r>
              <w:rPr>
                <w:sz w:val="24"/>
              </w:rPr>
              <w:t>Rabu</w:t>
            </w:r>
          </w:p>
        </w:tc>
        <w:tc>
          <w:tcPr>
            <w:tcW w:w="1843" w:type="dxa"/>
          </w:tcPr>
          <w:p w:rsidR="00047892" w:rsidRDefault="00047892" w:rsidP="00047892">
            <w:r w:rsidRPr="00C10F0A">
              <w:rPr>
                <w:sz w:val="24"/>
              </w:rPr>
              <w:t>08.00</w:t>
            </w:r>
            <w:r w:rsidRPr="00C10F0A">
              <w:rPr>
                <w:spacing w:val="-1"/>
                <w:sz w:val="24"/>
              </w:rPr>
              <w:t xml:space="preserve"> </w:t>
            </w:r>
            <w:r w:rsidRPr="00C10F0A">
              <w:rPr>
                <w:sz w:val="24"/>
              </w:rPr>
              <w:t>–</w:t>
            </w:r>
            <w:r w:rsidRPr="00C10F0A">
              <w:rPr>
                <w:spacing w:val="1"/>
                <w:sz w:val="24"/>
              </w:rPr>
              <w:t xml:space="preserve"> </w:t>
            </w:r>
            <w:r w:rsidRPr="00C10F0A">
              <w:rPr>
                <w:sz w:val="24"/>
              </w:rPr>
              <w:t>17.00</w:t>
            </w:r>
          </w:p>
        </w:tc>
        <w:tc>
          <w:tcPr>
            <w:tcW w:w="5312" w:type="dxa"/>
          </w:tcPr>
          <w:p w:rsidR="00047892" w:rsidRDefault="00080054" w:rsidP="000478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Lab Keperawatan anak,  Keperawatan Maternitas, KMB dan KGD</w:t>
            </w:r>
          </w:p>
        </w:tc>
      </w:tr>
      <w:tr w:rsidR="00047892" w:rsidTr="00047892">
        <w:trPr>
          <w:trHeight w:val="585"/>
        </w:trPr>
        <w:tc>
          <w:tcPr>
            <w:tcW w:w="700" w:type="dxa"/>
          </w:tcPr>
          <w:p w:rsidR="00047892" w:rsidRDefault="00047892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047892" w:rsidRPr="0021275C" w:rsidRDefault="00047892" w:rsidP="0004789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843" w:type="dxa"/>
          </w:tcPr>
          <w:p w:rsidR="00047892" w:rsidRDefault="00047892" w:rsidP="00047892">
            <w:r w:rsidRPr="00C10F0A">
              <w:rPr>
                <w:sz w:val="24"/>
              </w:rPr>
              <w:t>08.00</w:t>
            </w:r>
            <w:r w:rsidRPr="00C10F0A">
              <w:rPr>
                <w:spacing w:val="-1"/>
                <w:sz w:val="24"/>
              </w:rPr>
              <w:t xml:space="preserve"> </w:t>
            </w:r>
            <w:r w:rsidRPr="00C10F0A">
              <w:rPr>
                <w:sz w:val="24"/>
              </w:rPr>
              <w:t>–</w:t>
            </w:r>
            <w:r w:rsidRPr="00C10F0A">
              <w:rPr>
                <w:spacing w:val="1"/>
                <w:sz w:val="24"/>
              </w:rPr>
              <w:t xml:space="preserve"> </w:t>
            </w:r>
            <w:r w:rsidRPr="00C10F0A">
              <w:rPr>
                <w:sz w:val="24"/>
              </w:rPr>
              <w:t>17.00</w:t>
            </w:r>
          </w:p>
        </w:tc>
        <w:tc>
          <w:tcPr>
            <w:tcW w:w="5312" w:type="dxa"/>
          </w:tcPr>
          <w:p w:rsidR="00047892" w:rsidRDefault="00080054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 Keperawatan anak,  Keperawatan Maternitas, KMB dan KGD</w:t>
            </w:r>
          </w:p>
        </w:tc>
      </w:tr>
      <w:tr w:rsidR="00047892" w:rsidTr="00047892">
        <w:trPr>
          <w:trHeight w:val="586"/>
        </w:trPr>
        <w:tc>
          <w:tcPr>
            <w:tcW w:w="700" w:type="dxa"/>
          </w:tcPr>
          <w:p w:rsidR="00047892" w:rsidRDefault="00047892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047892" w:rsidRDefault="00047892" w:rsidP="00047892">
            <w:r>
              <w:rPr>
                <w:sz w:val="24"/>
              </w:rPr>
              <w:t>Jumat</w:t>
            </w:r>
          </w:p>
        </w:tc>
        <w:tc>
          <w:tcPr>
            <w:tcW w:w="1843" w:type="dxa"/>
          </w:tcPr>
          <w:p w:rsidR="00047892" w:rsidRDefault="00047892" w:rsidP="00047892">
            <w:r w:rsidRPr="00C10F0A">
              <w:rPr>
                <w:sz w:val="24"/>
              </w:rPr>
              <w:t>08.00</w:t>
            </w:r>
            <w:r w:rsidRPr="00C10F0A">
              <w:rPr>
                <w:spacing w:val="-1"/>
                <w:sz w:val="24"/>
              </w:rPr>
              <w:t xml:space="preserve"> </w:t>
            </w:r>
            <w:r w:rsidRPr="00C10F0A">
              <w:rPr>
                <w:sz w:val="24"/>
              </w:rPr>
              <w:t>–</w:t>
            </w:r>
            <w:r w:rsidRPr="00C10F0A">
              <w:rPr>
                <w:spacing w:val="1"/>
                <w:sz w:val="24"/>
              </w:rPr>
              <w:t xml:space="preserve"> </w:t>
            </w:r>
            <w:r w:rsidRPr="00C10F0A">
              <w:rPr>
                <w:sz w:val="24"/>
              </w:rPr>
              <w:t>17.00</w:t>
            </w:r>
          </w:p>
        </w:tc>
        <w:tc>
          <w:tcPr>
            <w:tcW w:w="5312" w:type="dxa"/>
          </w:tcPr>
          <w:p w:rsidR="00047892" w:rsidRDefault="00080054" w:rsidP="00047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 Keperawatan anak,  Keperawatan Maternitas, KMB dan KGD</w:t>
            </w:r>
          </w:p>
        </w:tc>
      </w:tr>
    </w:tbl>
    <w:p w:rsidR="00047892" w:rsidRDefault="00047892" w:rsidP="00047892">
      <w:pPr>
        <w:spacing w:before="1"/>
        <w:rPr>
          <w:b/>
          <w:sz w:val="15"/>
        </w:rPr>
      </w:pPr>
    </w:p>
    <w:p w:rsidR="00047892" w:rsidRDefault="00047892" w:rsidP="00047892">
      <w:pPr>
        <w:spacing w:before="52" w:line="388" w:lineRule="auto"/>
        <w:ind w:left="100" w:right="6876"/>
        <w:rPr>
          <w:sz w:val="20"/>
        </w:rPr>
      </w:pPr>
      <w:r>
        <w:rPr>
          <w:sz w:val="24"/>
        </w:rPr>
        <w:t>Jakarta, 1 Pebruari 2022</w:t>
      </w:r>
      <w:r>
        <w:rPr>
          <w:spacing w:val="1"/>
          <w:sz w:val="24"/>
        </w:rPr>
        <w:t xml:space="preserve"> </w:t>
      </w:r>
      <w:r>
        <w:rPr>
          <w:sz w:val="24"/>
        </w:rPr>
        <w:t>Koordinator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Lab.</w:t>
      </w:r>
      <w:r>
        <w:rPr>
          <w:spacing w:val="-5"/>
          <w:sz w:val="24"/>
        </w:rPr>
        <w:t xml:space="preserve"> </w:t>
      </w:r>
      <w:r>
        <w:rPr>
          <w:noProof/>
          <w:sz w:val="20"/>
          <w:lang w:val="id-ID" w:eastAsia="id-ID"/>
        </w:rPr>
        <w:drawing>
          <wp:inline distT="0" distB="0" distL="0" distR="0" wp14:anchorId="7B4FEA9B" wp14:editId="43E83984">
            <wp:extent cx="623655" cy="771525"/>
            <wp:effectExtent l="0" t="0" r="0" b="0"/>
            <wp:docPr id="1" name="image1.jpeg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5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92" w:rsidRDefault="00047892" w:rsidP="00047892">
      <w:pPr>
        <w:spacing w:before="183"/>
        <w:ind w:left="100"/>
        <w:rPr>
          <w:sz w:val="24"/>
        </w:rPr>
      </w:pPr>
      <w:r>
        <w:rPr>
          <w:sz w:val="24"/>
        </w:rPr>
        <w:t>Ns.</w:t>
      </w:r>
      <w:r>
        <w:rPr>
          <w:spacing w:val="-3"/>
          <w:sz w:val="24"/>
        </w:rPr>
        <w:t xml:space="preserve"> </w:t>
      </w:r>
      <w:r>
        <w:rPr>
          <w:sz w:val="24"/>
        </w:rPr>
        <w:t>Mariam</w:t>
      </w:r>
      <w:r>
        <w:rPr>
          <w:spacing w:val="-1"/>
          <w:sz w:val="24"/>
        </w:rPr>
        <w:t xml:space="preserve"> </w:t>
      </w:r>
      <w:r>
        <w:rPr>
          <w:sz w:val="24"/>
        </w:rPr>
        <w:t>Dasat,</w:t>
      </w:r>
      <w:r>
        <w:rPr>
          <w:spacing w:val="-4"/>
          <w:sz w:val="24"/>
        </w:rPr>
        <w:t xml:space="preserve"> </w:t>
      </w:r>
      <w:r>
        <w:rPr>
          <w:sz w:val="24"/>
        </w:rPr>
        <w:t>M.Kep</w:t>
      </w:r>
    </w:p>
    <w:p w:rsidR="00047892" w:rsidRPr="000C0F0C" w:rsidRDefault="00047892" w:rsidP="00033986">
      <w:pPr>
        <w:spacing w:after="0" w:line="360" w:lineRule="auto"/>
        <w:jc w:val="center"/>
        <w:rPr>
          <w:b/>
          <w:sz w:val="24"/>
          <w:szCs w:val="24"/>
        </w:rPr>
      </w:pPr>
    </w:p>
    <w:p w:rsidR="00CD4BDE" w:rsidRDefault="00CD4BDE" w:rsidP="00033986">
      <w:pPr>
        <w:spacing w:after="0" w:line="360" w:lineRule="auto"/>
        <w:jc w:val="center"/>
      </w:pPr>
    </w:p>
    <w:p w:rsidR="00EB7835" w:rsidRDefault="00EB7835" w:rsidP="00033986">
      <w:pPr>
        <w:spacing w:after="0" w:line="360" w:lineRule="auto"/>
        <w:jc w:val="center"/>
        <w:rPr>
          <w:b/>
        </w:rPr>
      </w:pPr>
    </w:p>
    <w:p w:rsidR="00047892" w:rsidRDefault="00047892" w:rsidP="00033986">
      <w:pPr>
        <w:spacing w:after="0" w:line="360" w:lineRule="auto"/>
        <w:jc w:val="center"/>
      </w:pPr>
    </w:p>
    <w:p w:rsidR="00080054" w:rsidRDefault="00080054" w:rsidP="00033986">
      <w:pPr>
        <w:spacing w:after="0" w:line="360" w:lineRule="auto"/>
        <w:jc w:val="center"/>
      </w:pPr>
    </w:p>
    <w:p w:rsidR="00080054" w:rsidRDefault="00080054" w:rsidP="00033986">
      <w:pPr>
        <w:spacing w:after="0" w:line="360" w:lineRule="auto"/>
        <w:jc w:val="center"/>
      </w:pPr>
    </w:p>
    <w:p w:rsidR="00080054" w:rsidRDefault="00080054" w:rsidP="00033986">
      <w:pPr>
        <w:spacing w:after="0" w:line="360" w:lineRule="auto"/>
        <w:jc w:val="center"/>
      </w:pPr>
    </w:p>
    <w:p w:rsidR="00080054" w:rsidRDefault="00080054" w:rsidP="00033986">
      <w:pPr>
        <w:spacing w:after="0" w:line="360" w:lineRule="auto"/>
        <w:jc w:val="center"/>
      </w:pPr>
    </w:p>
    <w:p w:rsidR="00080054" w:rsidRDefault="00080054" w:rsidP="00033986">
      <w:pPr>
        <w:spacing w:after="0" w:line="360" w:lineRule="auto"/>
        <w:jc w:val="center"/>
      </w:pPr>
      <w:bookmarkStart w:id="0" w:name="_GoBack"/>
      <w:bookmarkEnd w:id="0"/>
    </w:p>
    <w:p w:rsidR="00EB7835" w:rsidRDefault="00EB7835" w:rsidP="00033986">
      <w:pPr>
        <w:spacing w:after="0" w:line="360" w:lineRule="auto"/>
        <w:jc w:val="center"/>
      </w:pPr>
    </w:p>
    <w:p w:rsidR="00EB7835" w:rsidRDefault="00EB7835" w:rsidP="00033986">
      <w:pPr>
        <w:spacing w:after="0" w:line="360" w:lineRule="auto"/>
        <w:jc w:val="center"/>
      </w:pPr>
    </w:p>
    <w:p w:rsidR="00033986" w:rsidRDefault="00033986" w:rsidP="00033986">
      <w:pPr>
        <w:spacing w:after="0" w:line="360" w:lineRule="auto"/>
      </w:pPr>
    </w:p>
    <w:p w:rsidR="007C4A8F" w:rsidRPr="00D61976" w:rsidRDefault="007C4A8F" w:rsidP="00033986">
      <w:pPr>
        <w:spacing w:after="0" w:line="360" w:lineRule="auto"/>
        <w:jc w:val="center"/>
        <w:rPr>
          <w:b/>
        </w:rPr>
      </w:pPr>
      <w:r w:rsidRPr="00D61976">
        <w:rPr>
          <w:b/>
        </w:rPr>
        <w:lastRenderedPageBreak/>
        <w:t>DAFTAR PEMINJAMAN DAN PENGEMBALIAT ALAT LABORATORIUM</w:t>
      </w:r>
    </w:p>
    <w:p w:rsidR="007C4A8F" w:rsidRPr="00D61976" w:rsidRDefault="007C4A8F" w:rsidP="00033986">
      <w:pPr>
        <w:spacing w:after="0" w:line="360" w:lineRule="auto"/>
        <w:jc w:val="center"/>
        <w:rPr>
          <w:b/>
        </w:rPr>
      </w:pPr>
      <w:r w:rsidRPr="00D61976">
        <w:rPr>
          <w:b/>
        </w:rPr>
        <w:t>PRODI KEPERAWATAN FKIK UKRIDA SEMESTER GENAP TA 2021/2021</w:t>
      </w: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Pr="00F6761E">
        <w:rPr>
          <w:rFonts w:eastAsia="Times New Roman" w:cstheme="minorHAnsi"/>
          <w:sz w:val="24"/>
          <w:szCs w:val="24"/>
          <w:lang w:eastAsia="id-ID"/>
        </w:rPr>
        <w:t>Kamis. 9/05/22</w:t>
      </w:r>
    </w:p>
    <w:p w:rsidR="007C4A8F" w:rsidRDefault="007C4A8F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Keperawatan Dasar</w:t>
      </w:r>
    </w:p>
    <w:p w:rsidR="003319A1" w:rsidRPr="00F6761E" w:rsidRDefault="00033986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Waktu</w:t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 w:rsidR="00562D16">
        <w:rPr>
          <w:rFonts w:eastAsia="Times New Roman" w:cstheme="minorHAnsi"/>
          <w:sz w:val="24"/>
          <w:szCs w:val="24"/>
          <w:lang w:eastAsia="id-ID"/>
        </w:rPr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>16</w:t>
      </w:r>
      <w:r w:rsidR="003319A1">
        <w:rPr>
          <w:rFonts w:eastAsia="Times New Roman" w:cstheme="minorHAnsi"/>
          <w:sz w:val="24"/>
          <w:szCs w:val="24"/>
          <w:lang w:eastAsia="id-ID"/>
        </w:rPr>
        <w:t>.00 – 18.00</w:t>
      </w: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  <w:r w:rsidR="00033986" w:rsidRPr="00033986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="00033986" w:rsidRPr="00F6761E">
        <w:rPr>
          <w:rFonts w:eastAsia="Times New Roman" w:cstheme="minorHAnsi"/>
          <w:sz w:val="24"/>
          <w:szCs w:val="24"/>
          <w:lang w:eastAsia="id-ID"/>
        </w:rPr>
        <w:t>Melakukan manajemen nyeri (Teknik relaksasi, distraksi</w:t>
      </w:r>
    </w:p>
    <w:tbl>
      <w:tblPr>
        <w:tblW w:w="9809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7C4A8F" w:rsidTr="007C4A8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4A8F" w:rsidRPr="0061479C" w:rsidTr="007C4A8F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C4A8F" w:rsidRPr="0061479C" w:rsidRDefault="007C4A8F" w:rsidP="005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C4A8F" w:rsidRPr="0061479C" w:rsidRDefault="007C4A8F" w:rsidP="005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C4A8F" w:rsidRPr="0061479C" w:rsidRDefault="007C4A8F" w:rsidP="00562D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A8F" w:rsidRPr="0061479C" w:rsidRDefault="007C4A8F" w:rsidP="005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="00562D16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A8F" w:rsidRPr="0061479C" w:rsidRDefault="007C4A8F" w:rsidP="005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7C4A8F" w:rsidRDefault="007C4A8F" w:rsidP="0056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7C4A8F" w:rsidRPr="006617A8" w:rsidTr="007C4A8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C4A8F" w:rsidRPr="006617A8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C4A8F" w:rsidRPr="006617A8" w:rsidRDefault="00D6197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Bantal dan selimut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C4A8F" w:rsidRPr="006617A8" w:rsidRDefault="00D6197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 Mei 2022</w:t>
            </w:r>
          </w:p>
          <w:p w:rsidR="00D61976" w:rsidRPr="006617A8" w:rsidRDefault="00D6197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8212B70" wp14:editId="1B8C28BA">
                  <wp:extent cx="318639" cy="307266"/>
                  <wp:effectExtent l="0" t="0" r="5715" b="0"/>
                  <wp:docPr id="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23" cy="32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A8F" w:rsidRDefault="007C4A8F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 Mei 2022</w:t>
            </w:r>
          </w:p>
          <w:p w:rsidR="00D61976" w:rsidRDefault="00D6197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8212B70" wp14:editId="1B8C28BA">
                  <wp:extent cx="318639" cy="307266"/>
                  <wp:effectExtent l="0" t="0" r="5715" b="0"/>
                  <wp:docPr id="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23" cy="32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8F" w:rsidRPr="00F6761E" w:rsidRDefault="007C4A8F" w:rsidP="00562D1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19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292AC314" wp14:editId="688AAB02">
            <wp:extent cx="657225" cy="771525"/>
            <wp:effectExtent l="0" t="0" r="9525" b="9525"/>
            <wp:docPr id="2" name="Picture 2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61976"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3076AAA" wp14:editId="4E93B228">
            <wp:extent cx="318639" cy="307266"/>
            <wp:effectExtent l="0" t="0" r="5715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23" cy="3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 w:rsidR="00D61976">
        <w:rPr>
          <w:rFonts w:cstheme="minorHAnsi"/>
          <w:sz w:val="24"/>
          <w:szCs w:val="24"/>
        </w:rPr>
        <w:tab/>
      </w:r>
      <w:r w:rsidR="00D61976">
        <w:rPr>
          <w:rFonts w:cstheme="minorHAnsi"/>
          <w:sz w:val="24"/>
          <w:szCs w:val="24"/>
        </w:rPr>
        <w:tab/>
      </w:r>
      <w:r w:rsidR="00D61976">
        <w:rPr>
          <w:rFonts w:cstheme="minorHAnsi"/>
          <w:sz w:val="24"/>
          <w:szCs w:val="24"/>
        </w:rPr>
        <w:tab/>
      </w:r>
      <w:r w:rsidR="00D61976">
        <w:rPr>
          <w:rFonts w:cstheme="minorHAnsi"/>
          <w:sz w:val="24"/>
          <w:szCs w:val="24"/>
        </w:rPr>
        <w:tab/>
      </w:r>
      <w:r w:rsidR="00D61976">
        <w:rPr>
          <w:rFonts w:cstheme="minorHAnsi"/>
          <w:sz w:val="24"/>
          <w:szCs w:val="24"/>
        </w:rPr>
        <w:tab/>
      </w:r>
      <w:r w:rsidR="00D61976">
        <w:rPr>
          <w:rFonts w:cstheme="minorHAnsi"/>
          <w:sz w:val="24"/>
          <w:szCs w:val="24"/>
        </w:rPr>
        <w:tab/>
        <w:t xml:space="preserve">       </w:t>
      </w:r>
      <w:r w:rsidR="00D61976">
        <w:rPr>
          <w:rFonts w:cstheme="minorHAnsi"/>
          <w:sz w:val="24"/>
          <w:szCs w:val="24"/>
        </w:rPr>
        <w:tab/>
      </w:r>
      <w:r w:rsidR="00D61976" w:rsidRPr="00F6761E">
        <w:rPr>
          <w:rFonts w:eastAsia="Times New Roman" w:cstheme="minorHAnsi"/>
          <w:sz w:val="24"/>
          <w:szCs w:val="24"/>
        </w:rPr>
        <w:t>Melvi Rosalina Siagian</w:t>
      </w:r>
    </w:p>
    <w:p w:rsidR="00033986" w:rsidRDefault="0003398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Default="00562D1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Default="00562D1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Default="00562D1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Default="00562D1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65D51" w:rsidRDefault="00E65D5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Default="00562D1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33986" w:rsidRDefault="0003398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C4A8F" w:rsidRDefault="00D6197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MANDIRI </w:t>
      </w:r>
    </w:p>
    <w:p w:rsidR="00D61976" w:rsidRDefault="00D6197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PRODI KEPERAWATAN SWAKARSA SEMESTER GENAP TA 2021/2022</w:t>
      </w: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0"/>
        <w:gridCol w:w="1580"/>
        <w:gridCol w:w="3480"/>
        <w:gridCol w:w="4040"/>
      </w:tblGrid>
      <w:tr w:rsidR="007C4A8F" w:rsidRPr="00F6761E" w:rsidTr="00D6197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Tanda Tangan</w:t>
            </w:r>
          </w:p>
        </w:tc>
      </w:tr>
      <w:tr w:rsidR="007C4A8F" w:rsidRPr="00F6761E" w:rsidTr="00D6197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D61976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Melvi Rosalina Siagian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46D0988" wp14:editId="5613827E">
                  <wp:extent cx="318639" cy="307266"/>
                  <wp:effectExtent l="0" t="0" r="5715" b="0"/>
                  <wp:docPr id="4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23" cy="32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8F" w:rsidRPr="00F6761E" w:rsidTr="00D6197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D61976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Pricilia Angelica Tuto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581FEAE" wp14:editId="27142A0F">
                  <wp:extent cx="317814" cy="382772"/>
                  <wp:effectExtent l="0" t="0" r="6350" b="0"/>
                  <wp:docPr id="8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9" cy="40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8F" w:rsidRPr="00F6761E" w:rsidTr="00D6197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D61976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Jasmine Angelin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B9E5AEA" wp14:editId="15129834">
                  <wp:extent cx="498493" cy="276225"/>
                  <wp:effectExtent l="0" t="0" r="0" b="0"/>
                  <wp:docPr id="84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84" cy="2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8F" w:rsidRDefault="007C4A8F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Pr="00D61976" w:rsidRDefault="00033986" w:rsidP="00033986">
      <w:pPr>
        <w:spacing w:after="0" w:line="360" w:lineRule="auto"/>
        <w:jc w:val="center"/>
        <w:rPr>
          <w:b/>
        </w:rPr>
      </w:pPr>
      <w:r w:rsidRPr="00D61976">
        <w:rPr>
          <w:b/>
        </w:rPr>
        <w:lastRenderedPageBreak/>
        <w:t>DAFTAR PEMINJAMAN DAN PENGEMBALIAT ALAT LABORATORIUM</w:t>
      </w:r>
    </w:p>
    <w:p w:rsidR="00033986" w:rsidRPr="00D61976" w:rsidRDefault="00033986" w:rsidP="00033986">
      <w:pPr>
        <w:spacing w:after="0" w:line="360" w:lineRule="auto"/>
        <w:jc w:val="center"/>
        <w:rPr>
          <w:b/>
        </w:rPr>
      </w:pPr>
      <w:r w:rsidRPr="00D61976">
        <w:rPr>
          <w:b/>
        </w:rPr>
        <w:t xml:space="preserve">PRODI KEPERAWATAN FKIK UKRIDA SEMESTER </w:t>
      </w:r>
      <w:r>
        <w:rPr>
          <w:b/>
        </w:rPr>
        <w:t>GENAP TA 2021/2022</w:t>
      </w:r>
    </w:p>
    <w:p w:rsidR="00033986" w:rsidRPr="00F6761E" w:rsidRDefault="00033986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3986" w:rsidRPr="00F6761E" w:rsidRDefault="00033986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="00562D16">
        <w:rPr>
          <w:rFonts w:eastAsia="Times New Roman" w:cstheme="minorHAnsi"/>
          <w:sz w:val="24"/>
          <w:szCs w:val="24"/>
          <w:lang w:eastAsia="id-ID"/>
        </w:rPr>
        <w:t>Jumat 3</w:t>
      </w:r>
      <w:r>
        <w:rPr>
          <w:rFonts w:eastAsia="Times New Roman" w:cstheme="minorHAnsi"/>
          <w:sz w:val="24"/>
          <w:szCs w:val="24"/>
          <w:lang w:eastAsia="id-ID"/>
        </w:rPr>
        <w:t xml:space="preserve"> Juni 2022</w:t>
      </w:r>
    </w:p>
    <w:p w:rsidR="00033986" w:rsidRDefault="00033986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Keperawatan Dasar</w:t>
      </w:r>
    </w:p>
    <w:p w:rsidR="00033986" w:rsidRPr="00F6761E" w:rsidRDefault="00033986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Waktu</w:t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</w:r>
      <w:r w:rsidR="00562D16">
        <w:rPr>
          <w:rFonts w:eastAsia="Times New Roman" w:cstheme="minorHAnsi"/>
          <w:sz w:val="24"/>
          <w:szCs w:val="24"/>
          <w:lang w:eastAsia="id-ID"/>
        </w:rPr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>08.00 – 10.00 WIB</w:t>
      </w:r>
    </w:p>
    <w:p w:rsidR="00033986" w:rsidRPr="00F6761E" w:rsidRDefault="00033986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  <w:r w:rsidRPr="00033986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F6761E">
        <w:rPr>
          <w:rFonts w:eastAsia="Times New Roman" w:cstheme="minorHAnsi"/>
          <w:sz w:val="24"/>
          <w:szCs w:val="24"/>
          <w:lang w:eastAsia="id-ID"/>
        </w:rPr>
        <w:t>Melakukan manajemen nyeri (Teknik relaksasi, distraksi</w:t>
      </w:r>
      <w:r w:rsidR="00562D16">
        <w:rPr>
          <w:rFonts w:eastAsia="Times New Roman" w:cstheme="minorHAnsi"/>
          <w:sz w:val="24"/>
          <w:szCs w:val="24"/>
          <w:lang w:eastAsia="id-ID"/>
        </w:rPr>
        <w:t>)</w:t>
      </w:r>
    </w:p>
    <w:tbl>
      <w:tblPr>
        <w:tblW w:w="9809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033986" w:rsidTr="00033986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3986" w:rsidRPr="0061479C" w:rsidTr="00033986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3986" w:rsidRPr="0061479C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3986" w:rsidRPr="0061479C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3986" w:rsidRPr="0061479C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86" w:rsidRPr="0061479C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033986" w:rsidRPr="0061479C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86" w:rsidRPr="0061479C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33986" w:rsidRPr="006617A8" w:rsidTr="00033986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3986" w:rsidRPr="006617A8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3986" w:rsidRPr="006617A8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Bantal dan selimut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33986" w:rsidRPr="006617A8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86" w:rsidRDefault="00562D1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  <w:r w:rsidR="00033986">
              <w:rPr>
                <w:rFonts w:cstheme="minorHAnsi"/>
                <w:color w:val="000000"/>
                <w:sz w:val="24"/>
                <w:szCs w:val="24"/>
              </w:rPr>
              <w:t xml:space="preserve"> Juni  2022</w:t>
            </w:r>
          </w:p>
          <w:p w:rsidR="00033986" w:rsidRPr="006617A8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86" w:rsidRDefault="00562D16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  <w:r w:rsidR="00033986">
              <w:rPr>
                <w:rFonts w:cstheme="minorHAnsi"/>
                <w:color w:val="000000"/>
                <w:sz w:val="24"/>
                <w:szCs w:val="24"/>
              </w:rPr>
              <w:t>Juni 2022</w:t>
            </w:r>
          </w:p>
          <w:p w:rsidR="00033986" w:rsidRDefault="00033986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</w:p>
        </w:tc>
      </w:tr>
    </w:tbl>
    <w:p w:rsidR="00033986" w:rsidRPr="00F6761E" w:rsidRDefault="00033986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3986" w:rsidRPr="00F6761E" w:rsidRDefault="00033986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3986" w:rsidRPr="00F6761E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986" w:rsidRPr="00F6761E" w:rsidRDefault="00562D16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Jakarta, 3</w:t>
      </w:r>
      <w:r w:rsidR="00033986">
        <w:rPr>
          <w:rFonts w:cstheme="minorHAnsi"/>
          <w:sz w:val="24"/>
          <w:szCs w:val="24"/>
        </w:rPr>
        <w:t xml:space="preserve"> Juni </w:t>
      </w:r>
      <w:r w:rsidR="00033986" w:rsidRPr="00F6761E">
        <w:rPr>
          <w:rFonts w:cstheme="minorHAnsi"/>
          <w:sz w:val="24"/>
          <w:szCs w:val="24"/>
        </w:rPr>
        <w:t>2022</w:t>
      </w:r>
    </w:p>
    <w:p w:rsidR="00033986" w:rsidRPr="00F6761E" w:rsidRDefault="00033986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033986" w:rsidRPr="00F6761E" w:rsidRDefault="00562D16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64384" behindDoc="0" locked="0" layoutInCell="1" allowOverlap="1" wp14:anchorId="019A5ABC" wp14:editId="19979D17">
            <wp:simplePos x="0" y="0"/>
            <wp:positionH relativeFrom="page">
              <wp:posOffset>5629275</wp:posOffset>
            </wp:positionH>
            <wp:positionV relativeFrom="page">
              <wp:posOffset>6489065</wp:posOffset>
            </wp:positionV>
            <wp:extent cx="694055" cy="169545"/>
            <wp:effectExtent l="0" t="0" r="0" b="1905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986"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2A2E836" wp14:editId="3EB3096D">
            <wp:extent cx="657225" cy="771525"/>
            <wp:effectExtent l="0" t="0" r="9525" b="9525"/>
            <wp:docPr id="13" name="Picture 13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  <w:r w:rsidR="00033986">
        <w:rPr>
          <w:rFonts w:cstheme="minorHAnsi"/>
          <w:sz w:val="24"/>
          <w:szCs w:val="24"/>
        </w:rPr>
        <w:tab/>
      </w:r>
    </w:p>
    <w:p w:rsidR="00033986" w:rsidRPr="00F6761E" w:rsidRDefault="00033986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</w:r>
      <w:r w:rsidR="00562D16">
        <w:rPr>
          <w:rFonts w:eastAsia="Times New Roman" w:cstheme="minorHAnsi"/>
          <w:sz w:val="24"/>
          <w:szCs w:val="24"/>
        </w:rPr>
        <w:t>Nurhasanah</w:t>
      </w:r>
    </w:p>
    <w:p w:rsidR="00033986" w:rsidRDefault="0003398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33986" w:rsidRDefault="0003398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33986" w:rsidRDefault="0003398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33986" w:rsidRDefault="0003398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33986" w:rsidRDefault="0003398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2D16" w:rsidRDefault="00562D1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>DAFTAR HADIR MAHASISWA PRAKTIK LABORATORIUM KEPERAWATAN DASAR</w:t>
      </w: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PRODI KEPERAWATAN FKIK UKRIDA TA 2021/2022</w:t>
      </w: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562D16" w:rsidRDefault="007C4A8F" w:rsidP="00033986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</w:r>
      <w:proofErr w:type="gramStart"/>
      <w:r w:rsidRPr="00F6761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Kamis</w:t>
      </w:r>
      <w:proofErr w:type="gramEnd"/>
      <w:r>
        <w:rPr>
          <w:rFonts w:cstheme="minorHAnsi"/>
          <w:b/>
          <w:sz w:val="24"/>
          <w:szCs w:val="24"/>
        </w:rPr>
        <w:t xml:space="preserve">, </w:t>
      </w:r>
      <w:r w:rsidRPr="00F6761E">
        <w:rPr>
          <w:rFonts w:cstheme="minorHAnsi"/>
          <w:b/>
          <w:sz w:val="24"/>
          <w:szCs w:val="24"/>
        </w:rPr>
        <w:t xml:space="preserve"> </w:t>
      </w:r>
      <w:r w:rsidR="00562D16">
        <w:rPr>
          <w:rFonts w:eastAsia="Times New Roman" w:cs="Times New Roman"/>
          <w:color w:val="000000"/>
          <w:sz w:val="24"/>
          <w:szCs w:val="24"/>
          <w:lang w:eastAsia="id-ID"/>
        </w:rPr>
        <w:t>3/6/2022</w:t>
      </w:r>
    </w:p>
    <w:p w:rsidR="007C4A8F" w:rsidRPr="00562D16" w:rsidRDefault="007C4A8F" w:rsidP="00562D1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 w:rsidRPr="00F6761E">
        <w:rPr>
          <w:rFonts w:cstheme="minorHAnsi"/>
          <w:sz w:val="24"/>
          <w:szCs w:val="24"/>
        </w:rPr>
        <w:t>11.00 s.d. 16.40 WIB</w:t>
      </w:r>
    </w:p>
    <w:p w:rsidR="007C4A8F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7C4A8F" w:rsidRPr="00562D16" w:rsidRDefault="007C4A8F" w:rsidP="00562D16">
      <w:pPr>
        <w:pStyle w:val="ListParagraph"/>
        <w:framePr w:hSpace="180" w:wrap="around" w:vAnchor="text" w:hAnchor="text" w:x="-572" w:y="1"/>
        <w:numPr>
          <w:ilvl w:val="0"/>
          <w:numId w:val="2"/>
        </w:numPr>
        <w:tabs>
          <w:tab w:val="clear" w:pos="720"/>
        </w:tabs>
        <w:spacing w:after="0" w:line="360" w:lineRule="auto"/>
        <w:ind w:left="993" w:hanging="426"/>
        <w:suppressOverlap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E656C5">
        <w:rPr>
          <w:rFonts w:eastAsia="Times New Roman" w:cs="Times New Roman"/>
          <w:color w:val="000000"/>
          <w:sz w:val="24"/>
          <w:szCs w:val="24"/>
          <w:lang w:eastAsia="id-ID"/>
        </w:rPr>
        <w:t>Melakukan ROM pasien</w:t>
      </w:r>
    </w:p>
    <w:p w:rsidR="007C4A8F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960"/>
        <w:gridCol w:w="1580"/>
        <w:gridCol w:w="3480"/>
        <w:gridCol w:w="3040"/>
      </w:tblGrid>
      <w:tr w:rsidR="007C4A8F" w:rsidRPr="00F6761E" w:rsidTr="007C4A8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Tanda Tangan</w:t>
            </w:r>
          </w:p>
        </w:tc>
      </w:tr>
      <w:tr w:rsidR="007C4A8F" w:rsidRPr="00F6761E" w:rsidTr="007C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562D16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Nurhasanah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anchor distT="0" distB="0" distL="0" distR="0" simplePos="0" relativeHeight="251662336" behindDoc="0" locked="0" layoutInCell="1" allowOverlap="1" wp14:anchorId="05A7795B" wp14:editId="04E75581">
                  <wp:simplePos x="0" y="0"/>
                  <wp:positionH relativeFrom="page">
                    <wp:posOffset>377190</wp:posOffset>
                  </wp:positionH>
                  <wp:positionV relativeFrom="page">
                    <wp:posOffset>123190</wp:posOffset>
                  </wp:positionV>
                  <wp:extent cx="694055" cy="169545"/>
                  <wp:effectExtent l="0" t="0" r="0" b="1905"/>
                  <wp:wrapNone/>
                  <wp:docPr id="10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4A8F" w:rsidRPr="00F6761E" w:rsidTr="007C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562D16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Intan Engjela Sondang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9C7E73E" wp14:editId="44FF03E6">
                  <wp:extent cx="722630" cy="211649"/>
                  <wp:effectExtent l="0" t="0" r="1270" b="0"/>
                  <wp:docPr id="10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53" cy="23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16" w:rsidRPr="00F6761E" w:rsidTr="00562D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Anna Rismawati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16" w:rsidRPr="00562D16" w:rsidRDefault="00562D16" w:rsidP="00562D16">
            <w:pPr>
              <w:spacing w:line="360" w:lineRule="auto"/>
              <w:rPr>
                <w:noProof/>
                <w:sz w:val="20"/>
              </w:rPr>
            </w:pPr>
            <w:r w:rsidRPr="00562D16">
              <w:rPr>
                <w:noProof/>
                <w:sz w:val="20"/>
                <w:lang w:val="id-ID" w:eastAsia="id-ID"/>
              </w:rPr>
              <w:drawing>
                <wp:anchor distT="0" distB="0" distL="0" distR="0" simplePos="0" relativeHeight="251666432" behindDoc="0" locked="0" layoutInCell="1" allowOverlap="1" wp14:anchorId="29505E21" wp14:editId="0B37D2F6">
                  <wp:simplePos x="0" y="0"/>
                  <wp:positionH relativeFrom="page">
                    <wp:posOffset>477136</wp:posOffset>
                  </wp:positionH>
                  <wp:positionV relativeFrom="page">
                    <wp:posOffset>6453</wp:posOffset>
                  </wp:positionV>
                  <wp:extent cx="279243" cy="287020"/>
                  <wp:effectExtent l="0" t="0" r="6985" b="0"/>
                  <wp:wrapNone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0" cy="29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2D16" w:rsidRPr="00F6761E" w:rsidTr="00562D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Yosua Messah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16" w:rsidRPr="00562D16" w:rsidRDefault="00562D16" w:rsidP="00562D16">
            <w:pPr>
              <w:spacing w:line="360" w:lineRule="auto"/>
              <w:rPr>
                <w:noProof/>
                <w:sz w:val="20"/>
              </w:rPr>
            </w:pPr>
            <w:r w:rsidRPr="00562D16">
              <w:rPr>
                <w:noProof/>
                <w:sz w:val="20"/>
                <w:lang w:val="id-ID" w:eastAsia="id-ID"/>
              </w:rPr>
              <w:drawing>
                <wp:inline distT="0" distB="0" distL="0" distR="0" wp14:anchorId="77A4D8F7" wp14:editId="0A248561">
                  <wp:extent cx="317814" cy="382772"/>
                  <wp:effectExtent l="0" t="0" r="6350" b="0"/>
                  <wp:docPr id="9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9" cy="40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16" w:rsidRPr="00F6761E" w:rsidTr="00562D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8764EA" w:rsidRDefault="00562D16" w:rsidP="00562D1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Risca Mulyani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16" w:rsidRPr="00562D16" w:rsidRDefault="00562D16" w:rsidP="00562D16">
            <w:pPr>
              <w:spacing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61D8147" wp14:editId="24F54C9F">
                  <wp:extent cx="275191" cy="276215"/>
                  <wp:effectExtent l="0" t="0" r="0" b="0"/>
                  <wp:docPr id="9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8" cy="29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3 Juni </w:t>
      </w:r>
      <w:r w:rsidRPr="00F6761E">
        <w:rPr>
          <w:rFonts w:cstheme="minorHAnsi"/>
          <w:sz w:val="24"/>
          <w:szCs w:val="24"/>
        </w:rPr>
        <w:t>i 2022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35232416" wp14:editId="202C2467">
            <wp:extent cx="657225" cy="771525"/>
            <wp:effectExtent l="0" t="0" r="9525" b="9525"/>
            <wp:docPr id="113" name="Picture 113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7C4A8F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562D16" w:rsidRPr="00F6761E" w:rsidRDefault="00562D16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7C4A8F" w:rsidRDefault="007C4A8F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Pr="00D61976" w:rsidRDefault="00562D16" w:rsidP="00562D16">
      <w:pPr>
        <w:spacing w:after="0" w:line="360" w:lineRule="auto"/>
        <w:jc w:val="center"/>
        <w:rPr>
          <w:b/>
        </w:rPr>
      </w:pPr>
      <w:r w:rsidRPr="00D61976">
        <w:rPr>
          <w:b/>
        </w:rPr>
        <w:lastRenderedPageBreak/>
        <w:t>DAFTAR PEMINJAMAN DAN PENGEMBALIAT ALAT LABORATORIUM</w:t>
      </w:r>
    </w:p>
    <w:p w:rsidR="00562D16" w:rsidRPr="00D61976" w:rsidRDefault="00562D16" w:rsidP="00562D16">
      <w:pPr>
        <w:spacing w:after="0" w:line="360" w:lineRule="auto"/>
        <w:jc w:val="center"/>
        <w:rPr>
          <w:b/>
        </w:rPr>
      </w:pPr>
      <w:r w:rsidRPr="00D61976">
        <w:rPr>
          <w:b/>
        </w:rPr>
        <w:t xml:space="preserve">PRODI KEPERAWATAN FKIK UKRIDA SEMESTER </w:t>
      </w:r>
      <w:r>
        <w:rPr>
          <w:b/>
        </w:rPr>
        <w:t>GENAP TA 2021/2022</w:t>
      </w:r>
    </w:p>
    <w:p w:rsidR="00562D16" w:rsidRPr="00F6761E" w:rsidRDefault="00562D16" w:rsidP="00562D1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62D16" w:rsidRPr="00F6761E" w:rsidRDefault="00562D16" w:rsidP="00562D1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="0069552B">
        <w:rPr>
          <w:rFonts w:eastAsia="Times New Roman" w:cstheme="minorHAnsi"/>
          <w:sz w:val="24"/>
          <w:szCs w:val="24"/>
          <w:lang w:eastAsia="id-ID"/>
        </w:rPr>
        <w:t>Jumat 17</w:t>
      </w:r>
      <w:r>
        <w:rPr>
          <w:rFonts w:eastAsia="Times New Roman" w:cstheme="minorHAnsi"/>
          <w:sz w:val="24"/>
          <w:szCs w:val="24"/>
          <w:lang w:eastAsia="id-ID"/>
        </w:rPr>
        <w:t xml:space="preserve"> Juni 2022</w:t>
      </w:r>
    </w:p>
    <w:p w:rsidR="00562D16" w:rsidRDefault="00562D16" w:rsidP="00562D1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Keperawatan Dasar</w:t>
      </w:r>
    </w:p>
    <w:p w:rsidR="00562D16" w:rsidRPr="00F6761E" w:rsidRDefault="00562D16" w:rsidP="00562D1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Waktu</w:t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  <w:t>: 08.00 – 10.00 WIB</w:t>
      </w:r>
    </w:p>
    <w:p w:rsidR="00562D16" w:rsidRPr="00F6761E" w:rsidRDefault="00562D16" w:rsidP="00562D1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62D16" w:rsidRDefault="00562D16" w:rsidP="00562D1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  <w:r w:rsidRPr="00033986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F6761E">
        <w:rPr>
          <w:rFonts w:eastAsia="Times New Roman" w:cstheme="minorHAnsi"/>
          <w:sz w:val="24"/>
          <w:szCs w:val="24"/>
          <w:lang w:eastAsia="id-ID"/>
        </w:rPr>
        <w:t>Melakukan manajemen nyeri (Teknik relaksasi, distraksi</w:t>
      </w:r>
      <w:r>
        <w:rPr>
          <w:rFonts w:eastAsia="Times New Roman" w:cstheme="minorHAnsi"/>
          <w:sz w:val="24"/>
          <w:szCs w:val="24"/>
          <w:lang w:eastAsia="id-ID"/>
        </w:rPr>
        <w:t>)</w:t>
      </w:r>
    </w:p>
    <w:tbl>
      <w:tblPr>
        <w:tblW w:w="9809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562D16" w:rsidTr="00E6750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62D16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62D16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62D16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562D16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562D16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D16" w:rsidRPr="0061479C" w:rsidTr="00E6750F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62D16" w:rsidRPr="0061479C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62D16" w:rsidRPr="0061479C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62D16" w:rsidRPr="0061479C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16" w:rsidRPr="0061479C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562D16" w:rsidRPr="0061479C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16" w:rsidRPr="0061479C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562D16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62D16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62D16" w:rsidRPr="006617A8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62D16" w:rsidRPr="006617A8" w:rsidRDefault="0069552B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memandikan dan mencuci rambut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62D16" w:rsidRPr="006617A8" w:rsidRDefault="00562D1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16" w:rsidRDefault="0069552B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562D16">
              <w:rPr>
                <w:rFonts w:cstheme="minorHAnsi"/>
                <w:color w:val="000000"/>
                <w:sz w:val="24"/>
                <w:szCs w:val="24"/>
              </w:rPr>
              <w:t xml:space="preserve">  Juni  2022</w:t>
            </w:r>
          </w:p>
          <w:p w:rsidR="00562D16" w:rsidRPr="006617A8" w:rsidRDefault="0069552B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09C9854" wp14:editId="128C8777">
                  <wp:extent cx="609600" cy="306705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61" cy="32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16" w:rsidRDefault="0069552B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562D16">
              <w:rPr>
                <w:rFonts w:cstheme="minorHAnsi"/>
                <w:color w:val="000000"/>
                <w:sz w:val="24"/>
                <w:szCs w:val="24"/>
              </w:rPr>
              <w:t xml:space="preserve"> Juni 2022</w:t>
            </w:r>
          </w:p>
          <w:p w:rsidR="00562D16" w:rsidRDefault="0069552B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09C9854" wp14:editId="128C8777">
                  <wp:extent cx="609600" cy="306705"/>
                  <wp:effectExtent l="0" t="0" r="0" b="0"/>
                  <wp:docPr id="3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61" cy="32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D16" w:rsidRPr="00F6761E" w:rsidRDefault="00562D16" w:rsidP="00562D1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62D16" w:rsidRPr="00F6761E" w:rsidRDefault="00562D16" w:rsidP="00562D1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62D16" w:rsidRPr="00F6761E" w:rsidRDefault="00562D16" w:rsidP="00562D1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2D16" w:rsidRPr="00F6761E" w:rsidRDefault="0069552B" w:rsidP="00562D1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Jakarta, 17</w:t>
      </w:r>
      <w:r w:rsidR="00562D16">
        <w:rPr>
          <w:rFonts w:cstheme="minorHAnsi"/>
          <w:sz w:val="24"/>
          <w:szCs w:val="24"/>
        </w:rPr>
        <w:t xml:space="preserve"> Juni </w:t>
      </w:r>
      <w:r w:rsidR="00562D16" w:rsidRPr="00F6761E">
        <w:rPr>
          <w:rFonts w:cstheme="minorHAnsi"/>
          <w:sz w:val="24"/>
          <w:szCs w:val="24"/>
        </w:rPr>
        <w:t>2022</w:t>
      </w:r>
    </w:p>
    <w:p w:rsidR="00562D16" w:rsidRPr="00F6761E" w:rsidRDefault="00562D16" w:rsidP="00562D1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562D16" w:rsidRPr="00F6761E" w:rsidRDefault="00562D16" w:rsidP="00562D1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A67B655" wp14:editId="07CAC162">
            <wp:extent cx="657225" cy="771525"/>
            <wp:effectExtent l="0" t="0" r="9525" b="9525"/>
            <wp:docPr id="32" name="Picture 32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9552B"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69430E8F" wp14:editId="4C926B93">
            <wp:extent cx="609600" cy="306705"/>
            <wp:effectExtent l="0" t="0" r="0" b="0"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61" cy="3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562D16" w:rsidRPr="00F6761E" w:rsidRDefault="00562D16" w:rsidP="00562D1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</w:r>
      <w:r w:rsidR="0069552B">
        <w:rPr>
          <w:rFonts w:eastAsia="Times New Roman" w:cstheme="minorHAnsi"/>
          <w:sz w:val="24"/>
          <w:szCs w:val="24"/>
        </w:rPr>
        <w:t>Kristina</w:t>
      </w:r>
    </w:p>
    <w:p w:rsidR="00562D16" w:rsidRDefault="00562D16" w:rsidP="00562D1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2D16" w:rsidRDefault="00562D1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2D16" w:rsidRDefault="00562D16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62D16" w:rsidRDefault="00562D16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>DAFTAR HADIR MAHASISWA PRAKTIK LABORATORIUM KEPERAWATAN DASAR</w:t>
      </w: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PRODI KEPERAWATAN FKIK UKRIDA TA 2021/2022</w:t>
      </w: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="00562D16">
        <w:rPr>
          <w:rFonts w:eastAsia="Times New Roman" w:cstheme="minorHAnsi"/>
          <w:sz w:val="24"/>
          <w:szCs w:val="24"/>
          <w:lang w:eastAsia="id-ID"/>
        </w:rPr>
        <w:t xml:space="preserve"> Jumat.</w:t>
      </w:r>
      <w:r w:rsidR="0069552B">
        <w:rPr>
          <w:rFonts w:eastAsia="Times New Roman" w:cstheme="minorHAnsi"/>
          <w:sz w:val="24"/>
          <w:szCs w:val="24"/>
          <w:lang w:eastAsia="id-ID"/>
        </w:rPr>
        <w:t xml:space="preserve"> 17</w:t>
      </w:r>
      <w:r>
        <w:rPr>
          <w:rFonts w:eastAsia="Times New Roman" w:cstheme="minorHAnsi"/>
          <w:sz w:val="24"/>
          <w:szCs w:val="24"/>
          <w:lang w:eastAsia="id-ID"/>
        </w:rPr>
        <w:t>/06</w:t>
      </w:r>
      <w:r w:rsidRPr="00F6761E">
        <w:rPr>
          <w:rFonts w:eastAsia="Times New Roman" w:cstheme="minorHAnsi"/>
          <w:sz w:val="24"/>
          <w:szCs w:val="24"/>
          <w:lang w:eastAsia="id-ID"/>
        </w:rPr>
        <w:t>/22</w:t>
      </w:r>
    </w:p>
    <w:p w:rsidR="007C4A8F" w:rsidRPr="00562D16" w:rsidRDefault="007C4A8F" w:rsidP="00562D1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 w:rsidR="00562D16">
        <w:rPr>
          <w:rFonts w:cstheme="minorHAnsi"/>
          <w:sz w:val="24"/>
          <w:szCs w:val="24"/>
        </w:rPr>
        <w:t>09.00 -</w:t>
      </w:r>
      <w:proofErr w:type="gramStart"/>
      <w:r w:rsidR="00562D16">
        <w:rPr>
          <w:rFonts w:cstheme="minorHAnsi"/>
          <w:sz w:val="24"/>
          <w:szCs w:val="24"/>
        </w:rPr>
        <w:t xml:space="preserve">12.00 </w:t>
      </w:r>
      <w:r w:rsidRPr="00F6761E">
        <w:rPr>
          <w:rFonts w:cstheme="minorHAnsi"/>
          <w:sz w:val="24"/>
          <w:szCs w:val="24"/>
        </w:rPr>
        <w:t xml:space="preserve"> WIB</w:t>
      </w:r>
      <w:proofErr w:type="gramEnd"/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7C4A8F" w:rsidRDefault="007C4A8F" w:rsidP="00033986">
      <w:pPr>
        <w:pStyle w:val="ListParagraph"/>
        <w:framePr w:hSpace="180" w:wrap="around" w:vAnchor="text" w:hAnchor="text" w:x="-572" w:y="1"/>
        <w:numPr>
          <w:ilvl w:val="0"/>
          <w:numId w:val="3"/>
        </w:numPr>
        <w:spacing w:after="0" w:line="360" w:lineRule="auto"/>
        <w:ind w:left="993"/>
        <w:suppressOverlap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E656C5">
        <w:rPr>
          <w:rFonts w:eastAsia="Times New Roman" w:cs="Times New Roman"/>
          <w:color w:val="000000"/>
          <w:sz w:val="24"/>
          <w:szCs w:val="24"/>
          <w:lang w:eastAsia="id-ID"/>
        </w:rPr>
        <w:t>Mencuci rambut </w:t>
      </w:r>
    </w:p>
    <w:p w:rsidR="007C4A8F" w:rsidRDefault="007C4A8F" w:rsidP="00033986">
      <w:pPr>
        <w:pStyle w:val="ListParagraph"/>
        <w:framePr w:hSpace="180" w:wrap="around" w:vAnchor="text" w:hAnchor="text" w:x="-572" w:y="1"/>
        <w:numPr>
          <w:ilvl w:val="0"/>
          <w:numId w:val="3"/>
        </w:numPr>
        <w:spacing w:after="0" w:line="360" w:lineRule="auto"/>
        <w:ind w:left="993"/>
        <w:suppressOverlap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E656C5">
        <w:rPr>
          <w:rFonts w:eastAsia="Times New Roman" w:cs="Times New Roman"/>
          <w:color w:val="000000"/>
          <w:sz w:val="24"/>
          <w:szCs w:val="24"/>
          <w:lang w:eastAsia="id-ID"/>
        </w:rPr>
        <w:t>Menyisir rambut.</w:t>
      </w:r>
    </w:p>
    <w:p w:rsidR="007C4A8F" w:rsidRPr="00E656C5" w:rsidRDefault="007C4A8F" w:rsidP="00033986">
      <w:pPr>
        <w:pStyle w:val="ListParagraph"/>
        <w:framePr w:hSpace="180" w:wrap="around" w:vAnchor="text" w:hAnchor="text" w:x="-572" w:y="1"/>
        <w:spacing w:after="0" w:line="360" w:lineRule="auto"/>
        <w:suppressOverlap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960"/>
        <w:gridCol w:w="1580"/>
        <w:gridCol w:w="3480"/>
        <w:gridCol w:w="3040"/>
      </w:tblGrid>
      <w:tr w:rsidR="007C4A8F" w:rsidRPr="00F6761E" w:rsidTr="007C4A8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Tanda Tangan</w:t>
            </w:r>
          </w:p>
        </w:tc>
      </w:tr>
      <w:tr w:rsidR="007C4A8F" w:rsidRPr="00F6761E" w:rsidTr="007C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 xml:space="preserve">Kristina </w:t>
            </w:r>
            <w:r w:rsidRPr="00F6761E">
              <w:rPr>
                <w:rFonts w:eastAsia="Times New Roman" w:cstheme="minorHAnsi"/>
                <w:sz w:val="24"/>
                <w:szCs w:val="24"/>
              </w:rPr>
              <w:t>Panjaitan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87D5709" wp14:editId="5B80E962">
                  <wp:extent cx="318639" cy="307266"/>
                  <wp:effectExtent l="0" t="0" r="5715" b="0"/>
                  <wp:docPr id="11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23" cy="32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8F" w:rsidRPr="00F6761E" w:rsidTr="007C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Jefri Saputra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B862AC4" wp14:editId="65239D0F">
                  <wp:extent cx="317814" cy="382772"/>
                  <wp:effectExtent l="0" t="0" r="6350" b="0"/>
                  <wp:docPr id="1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9" cy="40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2B" w:rsidRPr="00F6761E" w:rsidTr="006955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Nurhasanah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B" w:rsidRPr="0069552B" w:rsidRDefault="0069552B" w:rsidP="0069552B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69552B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anchor distT="0" distB="0" distL="0" distR="0" simplePos="0" relativeHeight="251668480" behindDoc="0" locked="0" layoutInCell="1" allowOverlap="1" wp14:anchorId="0F86D9FD" wp14:editId="43656C3E">
                  <wp:simplePos x="0" y="0"/>
                  <wp:positionH relativeFrom="page">
                    <wp:posOffset>377190</wp:posOffset>
                  </wp:positionH>
                  <wp:positionV relativeFrom="page">
                    <wp:posOffset>123190</wp:posOffset>
                  </wp:positionV>
                  <wp:extent cx="694055" cy="169545"/>
                  <wp:effectExtent l="0" t="0" r="0" b="1905"/>
                  <wp:wrapNone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552B" w:rsidRPr="00F6761E" w:rsidTr="006955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Intan Engjela Sondang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B" w:rsidRPr="0069552B" w:rsidRDefault="0069552B" w:rsidP="0069552B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69552B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4F65C3E" wp14:editId="1A3D8893">
                  <wp:extent cx="722630" cy="211649"/>
                  <wp:effectExtent l="0" t="0" r="1270" b="0"/>
                  <wp:docPr id="3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53" cy="23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2B" w:rsidRPr="00F6761E" w:rsidTr="006955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52B" w:rsidRPr="008764EA" w:rsidRDefault="0069552B" w:rsidP="006955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Agnia Balqis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B" w:rsidRPr="0069552B" w:rsidRDefault="0069552B" w:rsidP="0069552B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5AD1EE8" wp14:editId="1D878A44">
                  <wp:extent cx="317814" cy="382772"/>
                  <wp:effectExtent l="0" t="0" r="6350" b="0"/>
                  <wp:docPr id="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9" cy="40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8F" w:rsidRPr="00F6761E" w:rsidRDefault="007C4A8F" w:rsidP="0069552B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</w:t>
      </w:r>
      <w:proofErr w:type="gramStart"/>
      <w:r w:rsidR="0069552B">
        <w:rPr>
          <w:rFonts w:cstheme="minorHAnsi"/>
          <w:sz w:val="24"/>
          <w:szCs w:val="24"/>
        </w:rPr>
        <w:t>,  17</w:t>
      </w:r>
      <w:proofErr w:type="gramEnd"/>
      <w:r>
        <w:rPr>
          <w:rFonts w:cstheme="minorHAnsi"/>
          <w:sz w:val="24"/>
          <w:szCs w:val="24"/>
        </w:rPr>
        <w:t xml:space="preserve"> Juni </w:t>
      </w:r>
      <w:r w:rsidRPr="00F6761E">
        <w:rPr>
          <w:rFonts w:cstheme="minorHAnsi"/>
          <w:sz w:val="24"/>
          <w:szCs w:val="24"/>
        </w:rPr>
        <w:t>2022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539CF35D" wp14:editId="47311EA3">
            <wp:extent cx="657225" cy="771525"/>
            <wp:effectExtent l="0" t="0" r="9525" b="9525"/>
            <wp:docPr id="153" name="Picture 153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7C4A8F" w:rsidRDefault="007C4A8F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1571" w:rsidRDefault="00EC157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31A6" w:rsidRPr="00D61976" w:rsidRDefault="000C31A6" w:rsidP="000C31A6">
      <w:pPr>
        <w:spacing w:after="0" w:line="360" w:lineRule="auto"/>
        <w:jc w:val="center"/>
        <w:rPr>
          <w:b/>
        </w:rPr>
      </w:pPr>
      <w:r w:rsidRPr="00D61976">
        <w:rPr>
          <w:b/>
        </w:rPr>
        <w:lastRenderedPageBreak/>
        <w:t>DAFTAR PEMINJAMAN DAN PENGEMBALIAT ALAT LABORATORIUM</w:t>
      </w:r>
    </w:p>
    <w:p w:rsidR="000C31A6" w:rsidRPr="00D61976" w:rsidRDefault="000C31A6" w:rsidP="000C31A6">
      <w:pPr>
        <w:spacing w:after="0" w:line="360" w:lineRule="auto"/>
        <w:jc w:val="center"/>
        <w:rPr>
          <w:b/>
        </w:rPr>
      </w:pPr>
      <w:r w:rsidRPr="00D61976">
        <w:rPr>
          <w:b/>
        </w:rPr>
        <w:t xml:space="preserve">PRODI KEPERAWATAN FKIK UKRIDA SEMESTER </w:t>
      </w:r>
      <w:r>
        <w:rPr>
          <w:b/>
        </w:rPr>
        <w:t>GENAP TA 2021/2022</w:t>
      </w:r>
    </w:p>
    <w:p w:rsidR="000C31A6" w:rsidRPr="00F6761E" w:rsidRDefault="000C31A6" w:rsidP="000C31A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C31A6" w:rsidRPr="00F6761E" w:rsidRDefault="000C31A6" w:rsidP="000C31A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>Jumat 24 Juni 2022</w:t>
      </w:r>
    </w:p>
    <w:p w:rsidR="000C31A6" w:rsidRDefault="000C31A6" w:rsidP="000C31A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Keperawatan Dasar</w:t>
      </w:r>
    </w:p>
    <w:p w:rsidR="000C31A6" w:rsidRPr="00F6761E" w:rsidRDefault="000C31A6" w:rsidP="000C31A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Waktu</w:t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  <w:t>: 08.00 – 10.00 WIB</w:t>
      </w:r>
    </w:p>
    <w:p w:rsidR="000C31A6" w:rsidRPr="00F6761E" w:rsidRDefault="000C31A6" w:rsidP="000C31A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C31A6" w:rsidRPr="006700EC" w:rsidRDefault="000C31A6" w:rsidP="000C31A6">
      <w:pPr>
        <w:numPr>
          <w:ilvl w:val="0"/>
          <w:numId w:val="5"/>
        </w:numPr>
        <w:spacing w:after="0" w:line="360" w:lineRule="auto"/>
        <w:ind w:left="433"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Tindakan</w:t>
      </w:r>
      <w:r w:rsidRPr="00F6761E">
        <w:rPr>
          <w:rFonts w:cstheme="minorHAnsi"/>
          <w:b/>
          <w:sz w:val="24"/>
          <w:szCs w:val="24"/>
        </w:rPr>
        <w:tab/>
        <w:t>:</w:t>
      </w:r>
      <w:r w:rsidRPr="00033986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6700EC">
        <w:rPr>
          <w:rFonts w:eastAsia="Times New Roman" w:cs="Times New Roman"/>
          <w:color w:val="000000"/>
          <w:sz w:val="24"/>
          <w:szCs w:val="24"/>
          <w:lang w:eastAsia="id-ID"/>
        </w:rPr>
        <w:t>Merawat kateter urin.</w:t>
      </w:r>
    </w:p>
    <w:p w:rsidR="000C31A6" w:rsidRPr="000C31A6" w:rsidRDefault="000C31A6" w:rsidP="000C31A6">
      <w:pPr>
        <w:numPr>
          <w:ilvl w:val="0"/>
          <w:numId w:val="5"/>
        </w:numPr>
        <w:spacing w:after="0" w:line="360" w:lineRule="auto"/>
        <w:ind w:left="433"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6700EC">
        <w:rPr>
          <w:rFonts w:eastAsia="Times New Roman" w:cs="Times New Roman"/>
          <w:color w:val="000000"/>
          <w:sz w:val="24"/>
          <w:szCs w:val="24"/>
          <w:lang w:eastAsia="id-ID"/>
        </w:rPr>
        <w:t>Melaksanakan bladder training</w:t>
      </w:r>
    </w:p>
    <w:tbl>
      <w:tblPr>
        <w:tblW w:w="9809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0C31A6" w:rsidTr="00E6750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31A6" w:rsidRPr="0061479C" w:rsidTr="00E6750F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1A6" w:rsidRPr="0061479C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1A6" w:rsidRPr="0061479C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1A6" w:rsidRPr="0061479C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A6" w:rsidRPr="0061479C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0C31A6" w:rsidRPr="0061479C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A6" w:rsidRPr="0061479C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C31A6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1A6" w:rsidRPr="006617A8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1A6" w:rsidRPr="006617A8" w:rsidRDefault="000C31A6" w:rsidP="000C31A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katater urin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1A6" w:rsidRPr="006617A8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  Juni  2022</w:t>
            </w:r>
          </w:p>
          <w:p w:rsidR="000C31A6" w:rsidRPr="006617A8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27F31B8" wp14:editId="44A34991">
                  <wp:extent cx="609600" cy="306705"/>
                  <wp:effectExtent l="0" t="0" r="0" b="0"/>
                  <wp:docPr id="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61" cy="32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 Juni 2022</w:t>
            </w:r>
          </w:p>
          <w:p w:rsidR="000C31A6" w:rsidRDefault="000C31A6" w:rsidP="00E675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74A24D4" wp14:editId="0273BB1A">
                  <wp:extent cx="609600" cy="306705"/>
                  <wp:effectExtent l="0" t="0" r="0" b="0"/>
                  <wp:docPr id="4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61" cy="32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A6" w:rsidRPr="00F6761E" w:rsidRDefault="000C31A6" w:rsidP="000C31A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C31A6" w:rsidRPr="00F6761E" w:rsidRDefault="000C31A6" w:rsidP="000C31A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C31A6" w:rsidRPr="00F6761E" w:rsidRDefault="000C31A6" w:rsidP="000C31A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31A6" w:rsidRPr="00F6761E" w:rsidRDefault="000C31A6" w:rsidP="000C31A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24 Juni </w:t>
      </w:r>
      <w:r w:rsidRPr="00F6761E">
        <w:rPr>
          <w:rFonts w:cstheme="minorHAnsi"/>
          <w:sz w:val="24"/>
          <w:szCs w:val="24"/>
        </w:rPr>
        <w:t>2022</w:t>
      </w:r>
    </w:p>
    <w:p w:rsidR="000C31A6" w:rsidRPr="00F6761E" w:rsidRDefault="000C31A6" w:rsidP="000C31A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0C31A6" w:rsidRPr="00F6761E" w:rsidRDefault="000C31A6" w:rsidP="000C31A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2CDD7F02" wp14:editId="485E29CC">
            <wp:extent cx="657225" cy="771525"/>
            <wp:effectExtent l="0" t="0" r="9525" b="9525"/>
            <wp:docPr id="41" name="Picture 41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5F765F2F" wp14:editId="5B2E7360">
            <wp:extent cx="609600" cy="306705"/>
            <wp:effectExtent l="0" t="0" r="0" b="0"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61" cy="3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0C31A6" w:rsidRPr="00F6761E" w:rsidRDefault="000C31A6" w:rsidP="000C31A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Kristina</w:t>
      </w:r>
    </w:p>
    <w:p w:rsidR="000C31A6" w:rsidRDefault="000C31A6" w:rsidP="000C31A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31A6" w:rsidRDefault="000C31A6" w:rsidP="000C31A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31A6" w:rsidRDefault="000C31A6" w:rsidP="000C31A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31A6" w:rsidRDefault="000C31A6" w:rsidP="000C31A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Default="007C4A8F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C4A8F" w:rsidRDefault="007C4A8F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DAFTAR HADIR MAHASISWA PRAKTIK LABORATORIUM KEPERAWATAN DASAR</w:t>
      </w: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PRODI KEPERAWATAN FKIK UKRIDA TA 2021/2022</w:t>
      </w:r>
    </w:p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="000C31A6">
        <w:rPr>
          <w:rFonts w:eastAsia="Times New Roman" w:cstheme="minorHAnsi"/>
          <w:sz w:val="24"/>
          <w:szCs w:val="24"/>
          <w:lang w:eastAsia="id-ID"/>
        </w:rPr>
        <w:t>Jumat 24</w:t>
      </w:r>
      <w:r>
        <w:rPr>
          <w:rFonts w:eastAsia="Times New Roman" w:cstheme="minorHAnsi"/>
          <w:sz w:val="24"/>
          <w:szCs w:val="24"/>
          <w:lang w:eastAsia="id-ID"/>
        </w:rPr>
        <w:t>/06</w:t>
      </w:r>
      <w:r w:rsidRPr="00F6761E">
        <w:rPr>
          <w:rFonts w:eastAsia="Times New Roman" w:cstheme="minorHAnsi"/>
          <w:sz w:val="24"/>
          <w:szCs w:val="24"/>
          <w:lang w:eastAsia="id-ID"/>
        </w:rPr>
        <w:t>/22</w:t>
      </w:r>
    </w:p>
    <w:p w:rsidR="007C4A8F" w:rsidRPr="00E975AB" w:rsidRDefault="00E975AB" w:rsidP="00E975AB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Waktu</w:t>
      </w:r>
      <w:r>
        <w:rPr>
          <w:rFonts w:eastAsia="Times New Roman" w:cstheme="minorHAnsi"/>
          <w:sz w:val="24"/>
          <w:szCs w:val="24"/>
          <w:lang w:eastAsia="id-ID"/>
        </w:rPr>
        <w:tab/>
      </w:r>
      <w:r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</w:p>
    <w:p w:rsidR="007C4A8F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7C4A8F" w:rsidRPr="006700EC" w:rsidRDefault="007C4A8F" w:rsidP="00033986">
      <w:pPr>
        <w:numPr>
          <w:ilvl w:val="0"/>
          <w:numId w:val="5"/>
        </w:numPr>
        <w:spacing w:after="0" w:line="360" w:lineRule="auto"/>
        <w:ind w:left="433"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6700EC">
        <w:rPr>
          <w:rFonts w:eastAsia="Times New Roman" w:cs="Times New Roman"/>
          <w:color w:val="000000"/>
          <w:sz w:val="24"/>
          <w:szCs w:val="24"/>
          <w:lang w:eastAsia="id-ID"/>
        </w:rPr>
        <w:t>Merawat kateter urin.</w:t>
      </w:r>
    </w:p>
    <w:p w:rsidR="007C4A8F" w:rsidRPr="006700EC" w:rsidRDefault="007C4A8F" w:rsidP="00033986">
      <w:pPr>
        <w:numPr>
          <w:ilvl w:val="0"/>
          <w:numId w:val="5"/>
        </w:numPr>
        <w:spacing w:after="0" w:line="360" w:lineRule="auto"/>
        <w:ind w:left="433"/>
        <w:textAlignment w:val="baseline"/>
        <w:rPr>
          <w:rFonts w:eastAsia="Times New Roman" w:cs="Times New Roman"/>
          <w:color w:val="000000"/>
          <w:sz w:val="24"/>
          <w:szCs w:val="24"/>
          <w:lang w:eastAsia="id-ID"/>
        </w:rPr>
      </w:pPr>
      <w:r w:rsidRPr="006700EC">
        <w:rPr>
          <w:rFonts w:eastAsia="Times New Roman" w:cs="Times New Roman"/>
          <w:color w:val="000000"/>
          <w:sz w:val="24"/>
          <w:szCs w:val="24"/>
          <w:lang w:eastAsia="id-ID"/>
        </w:rPr>
        <w:t>Melaksanakan bladder training</w:t>
      </w:r>
    </w:p>
    <w:p w:rsidR="007C4A8F" w:rsidRPr="00F6761E" w:rsidRDefault="007C4A8F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960"/>
        <w:gridCol w:w="1580"/>
        <w:gridCol w:w="3480"/>
        <w:gridCol w:w="3040"/>
      </w:tblGrid>
      <w:tr w:rsidR="007C4A8F" w:rsidRPr="00F6761E" w:rsidTr="007C4A8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764EA">
              <w:rPr>
                <w:rFonts w:eastAsia="Times New Roman" w:cstheme="minorHAnsi"/>
                <w:b/>
                <w:bCs/>
                <w:sz w:val="24"/>
                <w:szCs w:val="24"/>
              </w:rPr>
              <w:t>Tanda Tangan</w:t>
            </w:r>
          </w:p>
        </w:tc>
      </w:tr>
      <w:tr w:rsidR="007C4A8F" w:rsidRPr="00F6761E" w:rsidTr="007C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Jessica Stefanny Rindengan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691F38D" wp14:editId="28392032">
                  <wp:extent cx="317814" cy="382772"/>
                  <wp:effectExtent l="0" t="0" r="6350" b="0"/>
                  <wp:docPr id="160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9" cy="40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8F" w:rsidRPr="00F6761E" w:rsidTr="007C4A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64EA">
              <w:rPr>
                <w:rFonts w:eastAsia="Times New Roman" w:cstheme="minorHAnsi"/>
                <w:sz w:val="24"/>
                <w:szCs w:val="24"/>
              </w:rPr>
              <w:t>152021004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6761E">
              <w:rPr>
                <w:rFonts w:eastAsia="Times New Roman" w:cstheme="minorHAnsi"/>
                <w:sz w:val="24"/>
                <w:szCs w:val="24"/>
              </w:rPr>
              <w:t>Fionni Shallomita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A8F" w:rsidRPr="008764EA" w:rsidRDefault="007C4A8F" w:rsidP="0003398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294EBF1" wp14:editId="162C44DC">
                  <wp:extent cx="456888" cy="340242"/>
                  <wp:effectExtent l="0" t="0" r="635" b="3175"/>
                  <wp:docPr id="16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27" cy="3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8F" w:rsidRPr="00F6761E" w:rsidRDefault="007C4A8F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23 Juni </w:t>
      </w:r>
      <w:r w:rsidRPr="00F6761E">
        <w:rPr>
          <w:rFonts w:cstheme="minorHAnsi"/>
          <w:sz w:val="24"/>
          <w:szCs w:val="24"/>
        </w:rPr>
        <w:t>2022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681FC434" wp14:editId="25B6E7A4">
            <wp:extent cx="657225" cy="771525"/>
            <wp:effectExtent l="0" t="0" r="9525" b="9525"/>
            <wp:docPr id="173" name="Picture 173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7C4A8F" w:rsidRPr="00F6761E" w:rsidRDefault="007C4A8F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7C4A8F" w:rsidRPr="00F6761E" w:rsidRDefault="007C4A8F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31A6" w:rsidRDefault="000C31A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975AB" w:rsidRDefault="00E975AB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975AB" w:rsidRDefault="00E975AB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975AB" w:rsidRDefault="00E975AB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31A6" w:rsidRDefault="000C31A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ALAT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19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Mei 2022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Mata Ajar</w:t>
      </w:r>
      <w:r>
        <w:rPr>
          <w:rFonts w:asciiTheme="minorHAnsi" w:hAnsiTheme="minorHAnsi" w:cstheme="minorHAnsi"/>
          <w:b/>
          <w:sz w:val="24"/>
          <w:szCs w:val="24"/>
        </w:rPr>
        <w:tab/>
        <w:t>: Lab. Keperawatan Maternitas</w:t>
      </w: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Pr="00616670" w:rsidRDefault="003319A1" w:rsidP="000339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Pengkajian pada ibu post partum</w:t>
      </w:r>
    </w:p>
    <w:p w:rsidR="003319A1" w:rsidRPr="00616670" w:rsidRDefault="003319A1" w:rsidP="000339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 xml:space="preserve"> Masalah keperawatan ibu post partum: bersalin normal dan SC</w:t>
      </w:r>
    </w:p>
    <w:p w:rsidR="003319A1" w:rsidRPr="00616670" w:rsidRDefault="003319A1" w:rsidP="000339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Rencana keperawatan pada ibu post partum: persalinan normal dan SC</w:t>
      </w: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980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3319A1" w:rsidRPr="0061479C" w:rsidTr="00E975AB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E975AB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Pengkajian fisik post partum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5E66AC9" wp14:editId="039B81FB">
                  <wp:extent cx="552450" cy="371475"/>
                  <wp:effectExtent l="0" t="0" r="0" b="9525"/>
                  <wp:docPr id="268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19 Mei 2022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FD62F4E" wp14:editId="56E1BB38">
                  <wp:extent cx="552450" cy="371475"/>
                  <wp:effectExtent l="0" t="0" r="0" b="9525"/>
                  <wp:docPr id="478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19 Mei 2022</w:t>
            </w:r>
          </w:p>
        </w:tc>
      </w:tr>
    </w:tbl>
    <w:p w:rsidR="003319A1" w:rsidRPr="00F6761E" w:rsidRDefault="003319A1" w:rsidP="000C31A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19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2CD84529" wp14:editId="7FE20C5C">
            <wp:extent cx="657225" cy="771525"/>
            <wp:effectExtent l="0" t="0" r="9525" b="9525"/>
            <wp:docPr id="5" name="Picture 5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1E0116CA" wp14:editId="2AD4167B">
            <wp:extent cx="552450" cy="371475"/>
            <wp:effectExtent l="0" t="0" r="0" b="9525"/>
            <wp:docPr id="479" name="image6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</a:ext>
                      </a:extLst>
                    </pic:cNvPr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  <w:t>Marina</w:t>
      </w: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31A6" w:rsidRDefault="000C31A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31A6" w:rsidRDefault="000C31A6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975AB" w:rsidRDefault="00E975AB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ALAT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2 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Lab. Keperawatan Maternitas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Pr="00616670" w:rsidRDefault="003319A1" w:rsidP="0003398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9" w:hanging="425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Perawatan perineum.</w:t>
      </w:r>
    </w:p>
    <w:p w:rsidR="003319A1" w:rsidRDefault="003319A1" w:rsidP="0003398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9" w:hanging="425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 xml:space="preserve">Perawatan payudara. </w:t>
      </w:r>
    </w:p>
    <w:p w:rsidR="003319A1" w:rsidRPr="00DB2939" w:rsidRDefault="003319A1" w:rsidP="00EC1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4"/>
        <w:contextualSpacing/>
        <w:jc w:val="both"/>
        <w:rPr>
          <w:color w:val="000000"/>
          <w:sz w:val="24"/>
          <w:szCs w:val="24"/>
        </w:rPr>
      </w:pPr>
    </w:p>
    <w:tbl>
      <w:tblPr>
        <w:tblW w:w="9809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3319A1" w:rsidRPr="0061479C" w:rsidTr="00E975AB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E975AB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perawatan perineum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56F3105" wp14:editId="35B85978">
                  <wp:extent cx="552450" cy="371475"/>
                  <wp:effectExtent l="0" t="0" r="0" b="9525"/>
                  <wp:docPr id="480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2 Juni 2022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C4D2376" wp14:editId="36566206">
                  <wp:extent cx="552450" cy="371475"/>
                  <wp:effectExtent l="0" t="0" r="0" b="9525"/>
                  <wp:docPr id="481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2 Juni 2022</w:t>
            </w:r>
          </w:p>
        </w:tc>
      </w:tr>
      <w:tr w:rsidR="003319A1" w:rsidRPr="006617A8" w:rsidTr="00E975AB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perawatan payudara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AFB5945" wp14:editId="079C84C9">
                  <wp:extent cx="552450" cy="371475"/>
                  <wp:effectExtent l="0" t="0" r="0" b="9525"/>
                  <wp:docPr id="488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2 Juni 2022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A9EC8E5" wp14:editId="588DC3AB">
                  <wp:extent cx="552450" cy="371475"/>
                  <wp:effectExtent l="0" t="0" r="0" b="9525"/>
                  <wp:docPr id="489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2 Juni 2022</w:t>
            </w:r>
          </w:p>
        </w:tc>
      </w:tr>
    </w:tbl>
    <w:p w:rsidR="003319A1" w:rsidRPr="00F6761E" w:rsidRDefault="003319A1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2 Juni </w:t>
      </w:r>
      <w:r w:rsidRPr="00F6761E">
        <w:rPr>
          <w:rFonts w:cstheme="minorHAnsi"/>
          <w:sz w:val="24"/>
          <w:szCs w:val="24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7D2E9F96" wp14:editId="00AD445E">
            <wp:extent cx="657225" cy="771525"/>
            <wp:effectExtent l="0" t="0" r="9525" b="9525"/>
            <wp:docPr id="482" name="Picture 482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12247BD4" wp14:editId="1CAF37E8">
            <wp:extent cx="552450" cy="371475"/>
            <wp:effectExtent l="0" t="0" r="0" b="9525"/>
            <wp:docPr id="483" name="image6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</a:ext>
                      </a:extLst>
                    </pic:cNvPr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  <w:t>Marina</w:t>
      </w: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975AB" w:rsidRDefault="00E975AB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975AB" w:rsidRDefault="00E975AB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Default="003319A1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ALAT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11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  <w:proofErr w:type="gramEnd"/>
    </w:p>
    <w:p w:rsidR="003319A1" w:rsidRPr="00F6761E" w:rsidRDefault="003319A1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Lab. Keperawatan Maternitas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Pr="00616670" w:rsidRDefault="003319A1" w:rsidP="0003398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9" w:hanging="425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Konseling ASI</w:t>
      </w:r>
    </w:p>
    <w:p w:rsidR="003319A1" w:rsidRPr="00616670" w:rsidRDefault="003319A1" w:rsidP="0003398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9" w:hanging="425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Cara pemberian ASI</w:t>
      </w:r>
    </w:p>
    <w:p w:rsidR="003319A1" w:rsidRDefault="003319A1" w:rsidP="0003398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9" w:hanging="425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Penyimpanan ASI</w:t>
      </w:r>
    </w:p>
    <w:p w:rsidR="003319A1" w:rsidRDefault="003319A1" w:rsidP="00033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</w:p>
    <w:tbl>
      <w:tblPr>
        <w:tblW w:w="980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1719"/>
        <w:gridCol w:w="2795"/>
        <w:gridCol w:w="2701"/>
      </w:tblGrid>
      <w:tr w:rsidR="003319A1" w:rsidRPr="0061479C" w:rsidTr="00E975AB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E975AB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pemberian asi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9006DA1" wp14:editId="707A6701">
                  <wp:extent cx="552450" cy="371475"/>
                  <wp:effectExtent l="0" t="0" r="0" b="9525"/>
                  <wp:docPr id="510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11 Juni 2022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11 Juni 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22CE8BB0" wp14:editId="68D1939C">
                  <wp:extent cx="552450" cy="371475"/>
                  <wp:effectExtent l="0" t="0" r="0" b="9525"/>
                  <wp:docPr id="511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</w:tr>
    </w:tbl>
    <w:p w:rsidR="003319A1" w:rsidRPr="00F6761E" w:rsidRDefault="003319A1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11 Juni </w:t>
      </w:r>
      <w:r w:rsidRPr="00F6761E">
        <w:rPr>
          <w:rFonts w:cstheme="minorHAnsi"/>
          <w:sz w:val="24"/>
          <w:szCs w:val="24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B18BC1C" wp14:editId="0EF5625B">
            <wp:extent cx="657225" cy="771525"/>
            <wp:effectExtent l="0" t="0" r="9525" b="9525"/>
            <wp:docPr id="512" name="Picture 512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76CAEAE9" wp14:editId="61A2F324">
            <wp:extent cx="552450" cy="371475"/>
            <wp:effectExtent l="0" t="0" r="0" b="9525"/>
            <wp:docPr id="513" name="image6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</a:ext>
                      </a:extLst>
                    </pic:cNvPr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  <w:t>Marina</w:t>
      </w:r>
    </w:p>
    <w:p w:rsidR="003319A1" w:rsidRDefault="003319A1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975AB" w:rsidRDefault="00E975AB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975AB" w:rsidRDefault="00E975AB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975AB" w:rsidRDefault="00E975AB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975AB" w:rsidRDefault="00E975AB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ALAT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30 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Lab. Keperawatan Maternitas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Pr="00616670" w:rsidRDefault="003319A1" w:rsidP="000339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7" w:hanging="283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 xml:space="preserve">Persiapan pasien dan pemberian alat kontrasepsi. </w:t>
      </w:r>
    </w:p>
    <w:p w:rsidR="003319A1" w:rsidRPr="00616670" w:rsidRDefault="003319A1" w:rsidP="000339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7" w:hanging="283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Promkes kesehatan reproduksi</w:t>
      </w:r>
    </w:p>
    <w:p w:rsidR="003319A1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9906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65"/>
        <w:gridCol w:w="1754"/>
        <w:gridCol w:w="1736"/>
        <w:gridCol w:w="2823"/>
        <w:gridCol w:w="2728"/>
      </w:tblGrid>
      <w:tr w:rsidR="003319A1" w:rsidTr="00033986">
        <w:trPr>
          <w:trHeight w:val="33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9A1" w:rsidRPr="0061479C" w:rsidTr="00033986">
        <w:trPr>
          <w:trHeight w:val="332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033986">
        <w:trPr>
          <w:trHeight w:val="879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kontrasepsi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 set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82820A5" wp14:editId="56792312">
                  <wp:extent cx="552450" cy="371475"/>
                  <wp:effectExtent l="0" t="0" r="0" b="9525"/>
                  <wp:docPr id="518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30  Juni 2022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30  Juni 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00434E2C" wp14:editId="311A9F4A">
                  <wp:extent cx="552450" cy="371475"/>
                  <wp:effectExtent l="0" t="0" r="0" b="9525"/>
                  <wp:docPr id="519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</w:tr>
    </w:tbl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30 Juni </w:t>
      </w:r>
      <w:r w:rsidRPr="00F6761E">
        <w:rPr>
          <w:rFonts w:cstheme="minorHAnsi"/>
          <w:sz w:val="24"/>
          <w:szCs w:val="24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655DA14A" wp14:editId="54018014">
            <wp:extent cx="657225" cy="771525"/>
            <wp:effectExtent l="0" t="0" r="9525" b="9525"/>
            <wp:docPr id="520" name="Picture 520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589B6431" wp14:editId="5C5F9F57">
            <wp:extent cx="552450" cy="371475"/>
            <wp:effectExtent l="0" t="0" r="0" b="9525"/>
            <wp:docPr id="521" name="image6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</a:ext>
                      </a:extLst>
                    </pic:cNvPr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  <w:t>Marina</w:t>
      </w: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KEPERAWATAN MATERNITAS</w:t>
      </w: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Pr="00736338" w:rsidRDefault="00E6750F" w:rsidP="00E6750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16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  <w:proofErr w:type="gramEnd"/>
    </w:p>
    <w:p w:rsidR="00E6750F" w:rsidRPr="00F6761E" w:rsidRDefault="00E6750F" w:rsidP="00E6750F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>08.00 – 11.20 WIB</w:t>
      </w: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E6750F" w:rsidRPr="00616670" w:rsidRDefault="00E6750F" w:rsidP="00E6750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Evaluasi asuhan keperawatan pada ibu post partum</w:t>
      </w:r>
    </w:p>
    <w:p w:rsidR="00E6750F" w:rsidRPr="00616670" w:rsidRDefault="00E6750F" w:rsidP="00E6750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 xml:space="preserve"> Dokumentasi asuhan keperawatan pada ibu post partum</w:t>
      </w:r>
    </w:p>
    <w:p w:rsidR="00E6750F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E6750F" w:rsidTr="00E65D5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750F" w:rsidRPr="0061479C" w:rsidTr="00E65D5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4E686936" wp14:editId="16992093">
                  <wp:extent cx="419100" cy="457200"/>
                  <wp:effectExtent l="0" t="0" r="0" b="0"/>
                  <wp:docPr id="429" name="Picture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B8366B8" wp14:editId="4B0866FA">
                  <wp:extent cx="428625" cy="390525"/>
                  <wp:effectExtent l="0" t="0" r="9525" b="9525"/>
                  <wp:docPr id="430" name="Picture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C635F43" wp14:editId="2B4A4A09">
                  <wp:extent cx="1062842" cy="551901"/>
                  <wp:effectExtent l="0" t="0" r="4445" b="635"/>
                  <wp:docPr id="431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C06F3B0" wp14:editId="11BF9E87">
                  <wp:extent cx="656923" cy="340242"/>
                  <wp:effectExtent l="0" t="0" r="0" b="3175"/>
                  <wp:docPr id="432" name="Picture 432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F31509E" wp14:editId="21EECAB7">
                  <wp:extent cx="628650" cy="244549"/>
                  <wp:effectExtent l="0" t="0" r="0" b="3175"/>
                  <wp:docPr id="433" name="image3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16 Juni </w:t>
      </w:r>
      <w:r w:rsidRPr="00F6761E">
        <w:rPr>
          <w:rFonts w:cstheme="minorHAnsi"/>
          <w:sz w:val="24"/>
          <w:szCs w:val="24"/>
        </w:rPr>
        <w:t>2022</w:t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6D0220A7" wp14:editId="05AB895A">
            <wp:extent cx="657225" cy="771525"/>
            <wp:effectExtent l="0" t="0" r="9525" b="9525"/>
            <wp:docPr id="440" name="Picture 440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KEPERAWATAN MATERNITAS</w:t>
      </w: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Pr="00736338" w:rsidRDefault="00E6750F" w:rsidP="00E6750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23 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</w:p>
    <w:p w:rsidR="00E6750F" w:rsidRPr="00F6761E" w:rsidRDefault="00E6750F" w:rsidP="00E6750F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>08.00 – 11.20 WIB</w:t>
      </w: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E6750F" w:rsidRPr="00616670" w:rsidRDefault="00E6750F" w:rsidP="00E675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Pengkajian pada pasien dengan gangguan system reproduksi dan keluarga berencana</w:t>
      </w:r>
    </w:p>
    <w:p w:rsidR="00E6750F" w:rsidRPr="00616670" w:rsidRDefault="00E6750F" w:rsidP="00E675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Masalah perawatan pada pasien dengan gangguan system reproduksi dan keluarga berencana</w:t>
      </w:r>
    </w:p>
    <w:p w:rsidR="00E6750F" w:rsidRPr="00616670" w:rsidRDefault="00E6750F" w:rsidP="00E675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Rencana keperawatan pada pasien dengan gangguan system reproduksi dan keluarga berencana</w:t>
      </w:r>
    </w:p>
    <w:p w:rsidR="00E6750F" w:rsidRDefault="00E6750F" w:rsidP="00E6750F">
      <w:pPr>
        <w:spacing w:after="0" w:line="240" w:lineRule="auto"/>
        <w:rPr>
          <w:sz w:val="24"/>
          <w:szCs w:val="24"/>
        </w:rPr>
      </w:pP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E6750F" w:rsidTr="00E6750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750F" w:rsidRPr="0061479C" w:rsidTr="00E6750F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20C0FDB7" wp14:editId="26D21BEA">
                  <wp:extent cx="419100" cy="457200"/>
                  <wp:effectExtent l="0" t="0" r="0" b="0"/>
                  <wp:docPr id="441" name="Picture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6585AFF4" wp14:editId="54BC1C93">
                  <wp:extent cx="428625" cy="390525"/>
                  <wp:effectExtent l="0" t="0" r="9525" b="9525"/>
                  <wp:docPr id="442" name="Picture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4FA113AF" wp14:editId="717D0A12">
                  <wp:extent cx="1062842" cy="551901"/>
                  <wp:effectExtent l="0" t="0" r="4445" b="635"/>
                  <wp:docPr id="443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4F84B26" wp14:editId="2467DF53">
                  <wp:extent cx="656923" cy="340242"/>
                  <wp:effectExtent l="0" t="0" r="0" b="3175"/>
                  <wp:docPr id="444" name="Picture 444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FEF49EB" wp14:editId="59F3A33F">
                  <wp:extent cx="628650" cy="244549"/>
                  <wp:effectExtent l="0" t="0" r="0" b="3175"/>
                  <wp:docPr id="445" name="image3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Kasiniat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2CA90C9" wp14:editId="6021543F">
                  <wp:extent cx="520700" cy="350874"/>
                  <wp:effectExtent l="0" t="0" r="0" b="0"/>
                  <wp:docPr id="446" name="Picture 446" descr="C:\Users\HP\Downloads\WhatsApp Image 2022-12-01 at 17.17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WhatsApp Image 2022-12-01 at 17.17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9" cy="36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Putri Riski Wulandari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trike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9A9DE02" wp14:editId="04B6ECDD">
                  <wp:extent cx="1180214" cy="457092"/>
                  <wp:effectExtent l="0" t="0" r="1270" b="635"/>
                  <wp:docPr id="447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61" cy="462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52020002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Sharon Eunice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8A990C1" wp14:editId="1C233E57">
                  <wp:extent cx="1559442" cy="504825"/>
                  <wp:effectExtent l="0" t="0" r="0" b="0"/>
                  <wp:docPr id="48" name="image8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02" cy="505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Debiana Koni Lende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F1B5DC2" wp14:editId="27E8A043">
                  <wp:extent cx="1108887" cy="504825"/>
                  <wp:effectExtent l="0" t="0" r="0" b="0"/>
                  <wp:docPr id="449" name="image1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2" cy="505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258FA71" wp14:editId="4A8C7B32">
                  <wp:extent cx="552450" cy="371475"/>
                  <wp:effectExtent l="0" t="0" r="0" b="9525"/>
                  <wp:docPr id="450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750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Steven Marcopolo Surya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A5F0535" wp14:editId="7A578623">
                  <wp:extent cx="1219200" cy="372140"/>
                  <wp:effectExtent l="0" t="0" r="0" b="8890"/>
                  <wp:docPr id="451" name="image9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58" cy="37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23 Juni </w:t>
      </w:r>
      <w:r w:rsidRPr="00F6761E">
        <w:rPr>
          <w:rFonts w:cstheme="minorHAnsi"/>
          <w:sz w:val="24"/>
          <w:szCs w:val="24"/>
        </w:rPr>
        <w:t>2022</w:t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AC1DC49" wp14:editId="4A2CA1D4">
            <wp:extent cx="657225" cy="771525"/>
            <wp:effectExtent l="0" t="0" r="9525" b="9525"/>
            <wp:docPr id="452" name="Picture 452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C157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0C0F0C" w:rsidRDefault="000C0F0C" w:rsidP="00EC157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0C0F0C" w:rsidRDefault="000C0F0C" w:rsidP="00EC157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0C0F0C" w:rsidRDefault="000C0F0C" w:rsidP="00EC157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0C0F0C" w:rsidRDefault="000C0F0C" w:rsidP="00EC157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KEPERAWATAN MATERNITAS</w:t>
      </w: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Pr="00736338" w:rsidRDefault="00E6750F" w:rsidP="00E6750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Kamis, 30 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</w:p>
    <w:p w:rsidR="00E6750F" w:rsidRPr="00F6761E" w:rsidRDefault="00E6750F" w:rsidP="00E6750F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>08.00 – 11.20 WIB</w:t>
      </w:r>
    </w:p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E6750F" w:rsidRPr="00616670" w:rsidRDefault="00E6750F" w:rsidP="00E675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 w:hanging="283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 xml:space="preserve">Persiapan pasien dan pemberian alat kontrasepsi. </w:t>
      </w:r>
    </w:p>
    <w:p w:rsidR="00E6750F" w:rsidRPr="00616670" w:rsidRDefault="00E6750F" w:rsidP="00E675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 w:hanging="283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Promkes kesehatan reproduksi</w:t>
      </w:r>
    </w:p>
    <w:p w:rsidR="00E6750F" w:rsidRPr="00616670" w:rsidRDefault="00E6750F" w:rsidP="00E675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 w:hanging="283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Evaluasi asuhan keperawatan pada pasien dengan gangguan system reproduksi dan keluarga berencana</w:t>
      </w:r>
    </w:p>
    <w:p w:rsidR="00E6750F" w:rsidRDefault="00E6750F" w:rsidP="00E675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 w:hanging="283"/>
        <w:contextualSpacing/>
        <w:jc w:val="both"/>
        <w:rPr>
          <w:color w:val="000000"/>
          <w:sz w:val="24"/>
          <w:szCs w:val="24"/>
        </w:rPr>
      </w:pPr>
      <w:r w:rsidRPr="00616670">
        <w:rPr>
          <w:color w:val="000000"/>
          <w:sz w:val="24"/>
          <w:szCs w:val="24"/>
        </w:rPr>
        <w:t>Dokumentasi asuhan keperawatan pada pasien dengan gangguan system reproduksi dan keluarga berencana</w:t>
      </w:r>
    </w:p>
    <w:p w:rsidR="00E6750F" w:rsidRPr="00736338" w:rsidRDefault="00E6750F" w:rsidP="00E6750F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E6750F" w:rsidTr="00E65D5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6750F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750F" w:rsidRPr="0061479C" w:rsidTr="00E65D5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E6750F" w:rsidRPr="0061479C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2D491C88" wp14:editId="68D85110">
                  <wp:extent cx="419100" cy="457200"/>
                  <wp:effectExtent l="0" t="0" r="0" b="0"/>
                  <wp:docPr id="453" name="Picture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4DAAD3D7" wp14:editId="2D8DB0B4">
                  <wp:extent cx="428625" cy="390525"/>
                  <wp:effectExtent l="0" t="0" r="9525" b="9525"/>
                  <wp:docPr id="454" name="Picture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FC0BBD0" wp14:editId="0FF1ECE9">
                  <wp:extent cx="1062842" cy="551901"/>
                  <wp:effectExtent l="0" t="0" r="4445" b="635"/>
                  <wp:docPr id="455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0F" w:rsidRPr="006617A8" w:rsidTr="00E65D5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0F" w:rsidRPr="006617A8" w:rsidRDefault="00E6750F" w:rsidP="00E6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F1A7206" wp14:editId="44951FAE">
                  <wp:extent cx="656923" cy="340242"/>
                  <wp:effectExtent l="0" t="0" r="0" b="3175"/>
                  <wp:docPr id="456" name="Picture 456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50F" w:rsidRPr="00F6761E" w:rsidRDefault="00E6750F" w:rsidP="00E6750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</w:t>
      </w:r>
      <w:proofErr w:type="gramStart"/>
      <w:r>
        <w:rPr>
          <w:rFonts w:cstheme="minorHAnsi"/>
          <w:sz w:val="24"/>
          <w:szCs w:val="24"/>
        </w:rPr>
        <w:t>,  30</w:t>
      </w:r>
      <w:proofErr w:type="gramEnd"/>
      <w:r>
        <w:rPr>
          <w:rFonts w:cstheme="minorHAnsi"/>
          <w:sz w:val="24"/>
          <w:szCs w:val="24"/>
        </w:rPr>
        <w:t xml:space="preserve"> Juni </w:t>
      </w:r>
      <w:r w:rsidRPr="00F6761E">
        <w:rPr>
          <w:rFonts w:cstheme="minorHAnsi"/>
          <w:sz w:val="24"/>
          <w:szCs w:val="24"/>
        </w:rPr>
        <w:t xml:space="preserve"> 2022</w:t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5EEFA777" wp14:editId="2AF87040">
            <wp:extent cx="657225" cy="771525"/>
            <wp:effectExtent l="0" t="0" r="9525" b="9525"/>
            <wp:docPr id="464" name="Picture 464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</w:p>
    <w:p w:rsidR="00E6750F" w:rsidRPr="00F6761E" w:rsidRDefault="00E6750F" w:rsidP="00E6750F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6750F" w:rsidRDefault="00E6750F" w:rsidP="00E6750F">
      <w:pPr>
        <w:rPr>
          <w:rFonts w:cstheme="minorHAnsi"/>
          <w:b/>
          <w:sz w:val="24"/>
          <w:szCs w:val="24"/>
        </w:rPr>
      </w:pPr>
    </w:p>
    <w:p w:rsidR="00EC1571" w:rsidRDefault="00EC157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lastRenderedPageBreak/>
        <w:t xml:space="preserve">PEMINJAMAN DAN PENGEMBALIAN ALAT </w:t>
      </w:r>
      <w:r>
        <w:rPr>
          <w:rFonts w:asciiTheme="minorHAnsi" w:hAnsiTheme="minorHAnsi" w:cstheme="minorHAnsi"/>
          <w:b/>
          <w:sz w:val="24"/>
          <w:szCs w:val="24"/>
        </w:rPr>
        <w:t>PRAKTIK LABORATORIUM 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18 </w:t>
      </w:r>
      <w:proofErr w:type="gramStart"/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Mei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  <w:proofErr w:type="gramEnd"/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Mata Ajar</w:t>
      </w:r>
      <w:r>
        <w:rPr>
          <w:rFonts w:asciiTheme="minorHAnsi" w:hAnsiTheme="minorHAnsi" w:cstheme="minorHAnsi"/>
          <w:b/>
          <w:sz w:val="24"/>
          <w:szCs w:val="24"/>
        </w:rPr>
        <w:tab/>
        <w:t>: KGD dan Manajemen Bencana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Default="003319A1" w:rsidP="000339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tingkat kesadaran</w:t>
      </w:r>
    </w:p>
    <w:p w:rsidR="003319A1" w:rsidRDefault="003319A1" w:rsidP="000339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nadi</w:t>
      </w:r>
    </w:p>
    <w:p w:rsidR="003319A1" w:rsidRDefault="003319A1" w:rsidP="000339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kepatenan jalan nafas</w:t>
      </w:r>
    </w:p>
    <w:p w:rsidR="003319A1" w:rsidRDefault="003319A1" w:rsidP="000339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pernafasan</w:t>
      </w: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3319A1" w:rsidRPr="0061479C" w:rsidTr="00033986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033986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pemeriksaan fisik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435FD42B" wp14:editId="4E5B5A53">
                  <wp:extent cx="1171575" cy="456565"/>
                  <wp:effectExtent l="0" t="0" r="9525" b="635"/>
                  <wp:docPr id="17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21A500CA" wp14:editId="521C08AB">
                  <wp:extent cx="1171575" cy="456565"/>
                  <wp:effectExtent l="0" t="0" r="9525" b="635"/>
                  <wp:docPr id="18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A1" w:rsidRPr="00F6761E" w:rsidRDefault="003319A1" w:rsidP="00EC1571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18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1885664F" wp14:editId="50B2A48A">
            <wp:extent cx="657225" cy="771525"/>
            <wp:effectExtent l="0" t="0" r="9525" b="9525"/>
            <wp:docPr id="19" name="Picture 19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705F12AE" wp14:editId="0A5C812B">
            <wp:extent cx="1171575" cy="456565"/>
            <wp:effectExtent l="0" t="0" r="9525" b="635"/>
            <wp:docPr id="20" name="image5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</a:ext>
                      </a:extLst>
                    </pic:cNvPr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Default="003319A1" w:rsidP="00033986">
      <w:pPr>
        <w:spacing w:after="0" w:line="360" w:lineRule="auto"/>
        <w:rPr>
          <w:rFonts w:cstheme="minorHAnsi"/>
          <w:color w:val="333333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Pr="006617A8">
        <w:rPr>
          <w:rFonts w:cstheme="minorHAnsi"/>
          <w:color w:val="333333"/>
          <w:sz w:val="24"/>
          <w:szCs w:val="24"/>
        </w:rPr>
        <w:t>Putri Riski Wulandari</w:t>
      </w:r>
    </w:p>
    <w:p w:rsidR="000C0F0C" w:rsidRDefault="000C0F0C" w:rsidP="00033986">
      <w:pPr>
        <w:spacing w:after="0" w:line="360" w:lineRule="auto"/>
        <w:rPr>
          <w:rFonts w:cstheme="minorHAnsi"/>
          <w:color w:val="333333"/>
          <w:sz w:val="24"/>
          <w:szCs w:val="24"/>
        </w:rPr>
      </w:pPr>
    </w:p>
    <w:p w:rsidR="00EC1571" w:rsidRPr="00EC1571" w:rsidRDefault="00EC157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lastRenderedPageBreak/>
        <w:t xml:space="preserve">PEMINJAMAN DAN PENGEMBALIAN </w:t>
      </w:r>
      <w:r>
        <w:rPr>
          <w:rFonts w:asciiTheme="minorHAnsi" w:hAnsiTheme="minorHAnsi" w:cstheme="minorHAnsi"/>
          <w:b/>
          <w:sz w:val="24"/>
          <w:szCs w:val="24"/>
        </w:rPr>
        <w:t>PRAKTIK LABORATORIUM 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>25  Mei</w:t>
      </w:r>
      <w:proofErr w:type="gramEnd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</w:p>
    <w:p w:rsidR="003319A1" w:rsidRPr="000611F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/>
          <w:bCs/>
          <w:color w:val="000000"/>
          <w:sz w:val="24"/>
          <w:szCs w:val="24"/>
          <w:lang w:eastAsia="zh-CN"/>
        </w:rPr>
        <w:t>Mata Ajar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ab/>
        <w:t>: KGD dan Manajemen Bencana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Default="003319A1" w:rsidP="000339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Tindakan resusitasi jantung paru</w:t>
      </w: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3319A1" w:rsidRPr="0061479C" w:rsidTr="00033986">
        <w:trPr>
          <w:trHeight w:val="29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033986">
        <w:trPr>
          <w:trHeight w:val="768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resusitasi jantung paru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 Mei 2022</w:t>
            </w:r>
          </w:p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9D40E17" wp14:editId="772D360F">
                  <wp:extent cx="1171575" cy="456565"/>
                  <wp:effectExtent l="0" t="0" r="9525" b="635"/>
                  <wp:docPr id="21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noProof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 Mei 2022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1C7FD603" wp14:editId="6F41EE9A">
                  <wp:extent cx="1171575" cy="456565"/>
                  <wp:effectExtent l="0" t="0" r="9525" b="635"/>
                  <wp:docPr id="22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25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F6B8F04" wp14:editId="6C5A7D11">
            <wp:extent cx="657225" cy="771525"/>
            <wp:effectExtent l="0" t="0" r="9525" b="9525"/>
            <wp:docPr id="23" name="Picture 23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667CF59A" wp14:editId="62E6FBAC">
            <wp:extent cx="1171575" cy="456565"/>
            <wp:effectExtent l="0" t="0" r="9525" b="635"/>
            <wp:docPr id="24" name="image5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</a:ext>
                      </a:extLst>
                    </pic:cNvPr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Pr="006617A8">
        <w:rPr>
          <w:rFonts w:cstheme="minorHAnsi"/>
          <w:color w:val="333333"/>
          <w:sz w:val="24"/>
          <w:szCs w:val="24"/>
        </w:rPr>
        <w:t>Putri Riski Wulandari</w:t>
      </w: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Default="003319A1" w:rsidP="0003398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PEMIINJAMAN DAN PENGEMBALIAN </w:t>
      </w:r>
      <w:r>
        <w:rPr>
          <w:rFonts w:asciiTheme="minorHAnsi" w:hAnsiTheme="minorHAnsi" w:cstheme="minorHAnsi"/>
          <w:b/>
          <w:sz w:val="24"/>
          <w:szCs w:val="24"/>
        </w:rPr>
        <w:t>PRAKTIK LABORATORIUM 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1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  <w:proofErr w:type="gramEnd"/>
    </w:p>
    <w:p w:rsidR="003319A1" w:rsidRPr="00F6761E" w:rsidRDefault="003319A1" w:rsidP="00033986">
      <w:pPr>
        <w:spacing w:after="0" w:line="360" w:lineRule="auto"/>
        <w:rPr>
          <w:rFonts w:eastAsia="Times New Roman" w:cstheme="minorHAnsi"/>
          <w:sz w:val="24"/>
          <w:szCs w:val="24"/>
          <w:lang w:eastAsia="id-ID"/>
        </w:rPr>
      </w:pPr>
      <w:r>
        <w:rPr>
          <w:rFonts w:eastAsia="Times New Roman" w:cstheme="minorHAnsi"/>
          <w:sz w:val="24"/>
          <w:szCs w:val="24"/>
          <w:lang w:eastAsia="id-ID"/>
        </w:rPr>
        <w:t>Mata Ajar</w:t>
      </w:r>
      <w:r>
        <w:rPr>
          <w:rFonts w:eastAsia="Times New Roman" w:cstheme="minorHAnsi"/>
          <w:sz w:val="24"/>
          <w:szCs w:val="24"/>
          <w:lang w:eastAsia="id-ID"/>
        </w:rPr>
        <w:tab/>
        <w:t>: KGD dan Manajemen Bencana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Default="003319A1" w:rsidP="000339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Membuka jalan nafas: dengan alat (OPA)</w:t>
      </w:r>
    </w:p>
    <w:p w:rsidR="003319A1" w:rsidRDefault="003319A1" w:rsidP="000339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Tindakan mengeluarkan benda asing</w:t>
      </w: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3319A1" w:rsidRPr="0061479C" w:rsidTr="00033986">
        <w:trPr>
          <w:trHeight w:val="29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033986">
        <w:trPr>
          <w:trHeight w:val="768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membuka jalan nafas dan mengeluarkan benda asing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 Juni  2022</w:t>
            </w:r>
          </w:p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251D072" wp14:editId="27B692E3">
                  <wp:extent cx="1171575" cy="456565"/>
                  <wp:effectExtent l="0" t="0" r="9525" b="635"/>
                  <wp:docPr id="25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noProof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 Juni 2022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222DD067" wp14:editId="52A0D343">
                  <wp:extent cx="1171575" cy="456565"/>
                  <wp:effectExtent l="0" t="0" r="9525" b="635"/>
                  <wp:docPr id="26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1 Juni </w:t>
      </w:r>
      <w:r w:rsidRPr="00F6761E">
        <w:rPr>
          <w:rFonts w:cstheme="minorHAnsi"/>
          <w:sz w:val="24"/>
          <w:szCs w:val="24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7ED594FE" wp14:editId="62C1C470">
            <wp:extent cx="657225" cy="771525"/>
            <wp:effectExtent l="0" t="0" r="9525" b="9525"/>
            <wp:docPr id="27" name="Picture 27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3E99F9BE" wp14:editId="340ECDEF">
            <wp:extent cx="1171575" cy="456565"/>
            <wp:effectExtent l="0" t="0" r="9525" b="635"/>
            <wp:docPr id="28" name="image5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</a:ext>
                      </a:extLst>
                    </pic:cNvPr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EC1571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Pr="006617A8">
        <w:rPr>
          <w:rFonts w:cstheme="minorHAnsi"/>
          <w:color w:val="333333"/>
          <w:sz w:val="24"/>
          <w:szCs w:val="24"/>
        </w:rPr>
        <w:t>Putri Riski Wulandari</w:t>
      </w: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PEMINJAMAN DAN PENGEMBALIAN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PRAKTIK 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8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>Juni  2022</w:t>
      </w:r>
      <w:proofErr w:type="gramEnd"/>
    </w:p>
    <w:p w:rsidR="003319A1" w:rsidRPr="00287437" w:rsidRDefault="003319A1" w:rsidP="00033986">
      <w:pPr>
        <w:spacing w:after="0" w:line="36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/>
          <w:bCs/>
          <w:color w:val="000000"/>
          <w:sz w:val="24"/>
          <w:szCs w:val="24"/>
          <w:lang w:eastAsia="zh-CN"/>
        </w:rPr>
        <w:t>Mata Ajar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ab/>
        <w:t>: KGD dan Manajemen Bencana</w:t>
      </w: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3319A1" w:rsidRDefault="003319A1" w:rsidP="000339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Pemasangan </w:t>
      </w:r>
      <w:r>
        <w:rPr>
          <w:i/>
          <w:color w:val="000000"/>
          <w:sz w:val="24"/>
          <w:szCs w:val="24"/>
        </w:rPr>
        <w:t>neck collar</w:t>
      </w:r>
    </w:p>
    <w:p w:rsidR="003319A1" w:rsidRDefault="003319A1" w:rsidP="000339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Tindakan pemberhentian pendarahan (</w:t>
      </w:r>
      <w:r>
        <w:rPr>
          <w:i/>
          <w:color w:val="000000"/>
          <w:sz w:val="24"/>
          <w:szCs w:val="24"/>
        </w:rPr>
        <w:t>positioning</w:t>
      </w:r>
      <w:r>
        <w:rPr>
          <w:color w:val="000000"/>
          <w:sz w:val="24"/>
          <w:szCs w:val="24"/>
        </w:rPr>
        <w:t>, balut tekan dan tourniquet )</w:t>
      </w: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319A1" w:rsidRPr="00736338" w:rsidRDefault="003319A1" w:rsidP="0003398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3319A1" w:rsidRPr="0061479C" w:rsidTr="00033986">
        <w:trPr>
          <w:trHeight w:val="29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Pr="0061479C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19A1" w:rsidRPr="006617A8" w:rsidTr="00033986">
        <w:trPr>
          <w:trHeight w:val="768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neck collar dan henti pendarahan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 Juni  2022</w:t>
            </w:r>
          </w:p>
          <w:p w:rsidR="003319A1" w:rsidRPr="006617A8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6FF107C" wp14:editId="72282389">
                  <wp:extent cx="1171575" cy="456565"/>
                  <wp:effectExtent l="0" t="0" r="9525" b="635"/>
                  <wp:docPr id="29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A1" w:rsidRDefault="003319A1" w:rsidP="00033986">
            <w:pPr>
              <w:autoSpaceDE w:val="0"/>
              <w:autoSpaceDN w:val="0"/>
              <w:adjustRightInd w:val="0"/>
              <w:spacing w:after="0" w:line="360" w:lineRule="auto"/>
              <w:rPr>
                <w:noProof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 Juni 2022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08E82B58" wp14:editId="4DD38A16">
                  <wp:extent cx="1171575" cy="456565"/>
                  <wp:effectExtent l="0" t="0" r="9525" b="635"/>
                  <wp:docPr id="30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8 Juni </w:t>
      </w:r>
      <w:r w:rsidRPr="00F6761E">
        <w:rPr>
          <w:rFonts w:cstheme="minorHAnsi"/>
          <w:sz w:val="24"/>
          <w:szCs w:val="24"/>
        </w:rPr>
        <w:t>2022</w:t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3319A1" w:rsidRPr="00F6761E" w:rsidRDefault="003319A1" w:rsidP="000339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76553E5" wp14:editId="1550533B">
            <wp:extent cx="657225" cy="771525"/>
            <wp:effectExtent l="0" t="0" r="9525" b="9525"/>
            <wp:docPr id="31" name="Picture 31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  <w:lang w:val="id-ID" w:eastAsia="id-ID"/>
        </w:rPr>
        <w:drawing>
          <wp:inline distT="0" distB="0" distL="0" distR="0" wp14:anchorId="4595CC82" wp14:editId="1ED37B68">
            <wp:extent cx="1171575" cy="456565"/>
            <wp:effectExtent l="0" t="0" r="9525" b="635"/>
            <wp:docPr id="448" name="image5.png" title="Gambar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title="Gambar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</a:ext>
                      </a:extLst>
                    </pic:cNvPr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319A1" w:rsidRPr="00F6761E" w:rsidRDefault="003319A1" w:rsidP="00033986">
      <w:pPr>
        <w:spacing w:after="0" w:line="360" w:lineRule="auto"/>
        <w:rPr>
          <w:rFonts w:cstheme="minorHAnsi"/>
          <w:sz w:val="24"/>
          <w:szCs w:val="24"/>
        </w:rPr>
      </w:pPr>
    </w:p>
    <w:p w:rsidR="003319A1" w:rsidRPr="00EC1571" w:rsidRDefault="003319A1" w:rsidP="00EC1571">
      <w:pPr>
        <w:spacing w:after="0" w:line="36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="00EC1571">
        <w:rPr>
          <w:rFonts w:cstheme="minorHAnsi"/>
          <w:color w:val="333333"/>
          <w:sz w:val="24"/>
          <w:szCs w:val="24"/>
        </w:rPr>
        <w:t>Putri Riski Wulandar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11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Mei 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Default="00604203" w:rsidP="00604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Prosedur TRIAGE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EC157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EC157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0E7A005" wp14:editId="50F29949">
                  <wp:extent cx="419100" cy="457200"/>
                  <wp:effectExtent l="0" t="0" r="0" b="0"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5EF6B94" wp14:editId="4CFEB47A">
                  <wp:extent cx="428625" cy="390525"/>
                  <wp:effectExtent l="0" t="0" r="9525" b="9525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EC1571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25E907F" wp14:editId="60DA52B8">
                  <wp:extent cx="1062842" cy="551901"/>
                  <wp:effectExtent l="0" t="0" r="4445" b="635"/>
                  <wp:docPr id="51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2A43CFA" wp14:editId="61C41E62">
                  <wp:extent cx="656923" cy="340242"/>
                  <wp:effectExtent l="0" t="0" r="0" b="3175"/>
                  <wp:docPr id="52" name="Picture 52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BCE6E18" wp14:editId="7962560C">
                  <wp:extent cx="628650" cy="244549"/>
                  <wp:effectExtent l="0" t="0" r="0" b="3175"/>
                  <wp:docPr id="53" name="image3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Kasiniat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C8C0790" wp14:editId="330B0D3C">
                  <wp:extent cx="520700" cy="350874"/>
                  <wp:effectExtent l="0" t="0" r="0" b="0"/>
                  <wp:docPr id="54" name="Picture 54" descr="C:\Users\HP\Downloads\WhatsApp Image 2022-12-01 at 17.17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WhatsApp Image 2022-12-01 at 17.17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9" cy="36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Putri Riski Wulandari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trike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4A077C2E" wp14:editId="1C33D232">
                  <wp:extent cx="1180214" cy="457092"/>
                  <wp:effectExtent l="0" t="0" r="1270" b="635"/>
                  <wp:docPr id="55" name="image5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61" cy="462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EC157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Jakarta, 11</w:t>
      </w:r>
      <w:r w:rsidRPr="00F6761E">
        <w:rPr>
          <w:rFonts w:cstheme="minorHAnsi"/>
          <w:sz w:val="24"/>
          <w:szCs w:val="24"/>
        </w:rPr>
        <w:t xml:space="preserve"> Mei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00E6C05" wp14:editId="4452AC4C">
            <wp:extent cx="657225" cy="771525"/>
            <wp:effectExtent l="0" t="0" r="9525" b="9525"/>
            <wp:docPr id="60" name="Picture 60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Default="00EC1571" w:rsidP="00EC15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Ns. Mariam Dasat, M.Ke</w:t>
      </w:r>
    </w:p>
    <w:p w:rsidR="00EC1571" w:rsidRPr="00EC1571" w:rsidRDefault="00EC1571" w:rsidP="00EC1571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18 </w:t>
      </w:r>
      <w:proofErr w:type="gramStart"/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Mei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  <w:proofErr w:type="gramEnd"/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Default="00604203" w:rsidP="0060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tingkat kesadaran</w:t>
      </w:r>
    </w:p>
    <w:p w:rsidR="00604203" w:rsidRDefault="00604203" w:rsidP="0060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nadi</w:t>
      </w:r>
    </w:p>
    <w:p w:rsidR="00604203" w:rsidRDefault="00604203" w:rsidP="0060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kepatenan jalan nafas</w:t>
      </w:r>
    </w:p>
    <w:p w:rsidR="00604203" w:rsidRDefault="00604203" w:rsidP="0060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Pemeriksaan pernafasan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B13A1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B13A1F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B13A1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32A8A718" wp14:editId="0B1F0FC6">
                  <wp:extent cx="419100" cy="457200"/>
                  <wp:effectExtent l="0" t="0" r="0" b="0"/>
                  <wp:docPr id="61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B13A1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41ACE06B" wp14:editId="202A3945">
                  <wp:extent cx="428625" cy="390525"/>
                  <wp:effectExtent l="0" t="0" r="9525" b="9525"/>
                  <wp:docPr id="334" name="Picture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B13A1F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EE3E216" wp14:editId="57652D8C">
                  <wp:extent cx="1062842" cy="551901"/>
                  <wp:effectExtent l="0" t="0" r="4445" b="635"/>
                  <wp:docPr id="335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B13A1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F913F9B" wp14:editId="6241FECA">
                  <wp:extent cx="656923" cy="340242"/>
                  <wp:effectExtent l="0" t="0" r="0" b="3175"/>
                  <wp:docPr id="336" name="Picture 336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B13A1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8D8714A" wp14:editId="427ED88F">
                  <wp:extent cx="628650" cy="244549"/>
                  <wp:effectExtent l="0" t="0" r="0" b="3175"/>
                  <wp:docPr id="337" name="image3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18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7D05D6BE" wp14:editId="640C4071">
            <wp:extent cx="657225" cy="771525"/>
            <wp:effectExtent l="0" t="0" r="9525" b="9525"/>
            <wp:docPr id="65" name="Picture 65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B13A1F" w:rsidRDefault="00B13A1F" w:rsidP="00B13A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Ns. Mariam Dasat, M.Kep</w:t>
      </w:r>
    </w:p>
    <w:p w:rsidR="00EC1571" w:rsidRDefault="00EC1571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25 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Mei</w:t>
      </w:r>
      <w:proofErr w:type="gramEnd"/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Default="00604203" w:rsidP="00604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Tindakan resusitasi jantung paru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0C0F0C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0C0F0C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45110DFC" wp14:editId="3A525BB5">
                  <wp:extent cx="419100" cy="457200"/>
                  <wp:effectExtent l="0" t="0" r="0" b="0"/>
                  <wp:docPr id="66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494FC75" wp14:editId="62A5D5D7">
                  <wp:extent cx="428625" cy="390525"/>
                  <wp:effectExtent l="0" t="0" r="9525" b="9525"/>
                  <wp:docPr id="67" name="Pictur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9F2CC16" wp14:editId="628C3FF5">
                  <wp:extent cx="552450" cy="371475"/>
                  <wp:effectExtent l="0" t="0" r="0" b="9525"/>
                  <wp:docPr id="75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Steven Marcopolo Surya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97E7D49" wp14:editId="449926D8">
                  <wp:extent cx="1219200" cy="372140"/>
                  <wp:effectExtent l="0" t="0" r="0" b="8890"/>
                  <wp:docPr id="76" name="image9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58" cy="37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25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27417B1" wp14:editId="7ABDB85D">
            <wp:extent cx="657225" cy="771525"/>
            <wp:effectExtent l="0" t="0" r="9525" b="9525"/>
            <wp:docPr id="77" name="Picture 77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0C0F0C" w:rsidRDefault="000C0F0C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1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  <w:proofErr w:type="gramEnd"/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Default="00604203" w:rsidP="0060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Membuka jalan nafas: dengan alat (OPA)</w:t>
      </w:r>
    </w:p>
    <w:p w:rsidR="00604203" w:rsidRDefault="00604203" w:rsidP="0060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Tindakan mengeluarkan benda asing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0C0F0C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0C0F0C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5B56CA89" wp14:editId="2BA4C243">
                  <wp:extent cx="419100" cy="457200"/>
                  <wp:effectExtent l="0" t="0" r="0" b="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6ABD4BAB" wp14:editId="7B0CDC53">
                  <wp:extent cx="428625" cy="390525"/>
                  <wp:effectExtent l="0" t="0" r="9525" b="9525"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76D4A00" wp14:editId="76BCA090">
                  <wp:extent cx="1062842" cy="551901"/>
                  <wp:effectExtent l="0" t="0" r="4445" b="635"/>
                  <wp:docPr id="80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D68A7DA" wp14:editId="72FC33A1">
                  <wp:extent cx="656923" cy="340242"/>
                  <wp:effectExtent l="0" t="0" r="0" b="3175"/>
                  <wp:docPr id="81" name="Picture 81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05594BC" wp14:editId="7E37C3D7">
                  <wp:extent cx="628650" cy="244549"/>
                  <wp:effectExtent l="0" t="0" r="0" b="3175"/>
                  <wp:docPr id="82" name="image3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1 Juni </w:t>
      </w:r>
      <w:r w:rsidRPr="00F6761E">
        <w:rPr>
          <w:rFonts w:cstheme="minorHAnsi"/>
          <w:sz w:val="24"/>
          <w:szCs w:val="24"/>
        </w:rPr>
        <w:t>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D00E4C5" wp14:editId="365545D7">
            <wp:extent cx="657225" cy="771525"/>
            <wp:effectExtent l="0" t="0" r="9525" b="9525"/>
            <wp:docPr id="96" name="Picture 96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8 </w:t>
      </w:r>
      <w:proofErr w:type="gramStart"/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2022</w:t>
      </w:r>
      <w:proofErr w:type="gramEnd"/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Default="00604203" w:rsidP="006042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Pemasangan </w:t>
      </w:r>
      <w:r>
        <w:rPr>
          <w:i/>
          <w:color w:val="000000"/>
          <w:sz w:val="24"/>
          <w:szCs w:val="24"/>
        </w:rPr>
        <w:t>neck collar</w:t>
      </w:r>
    </w:p>
    <w:p w:rsidR="00604203" w:rsidRDefault="00604203" w:rsidP="006042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8" w:hanging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Tindakan pemberhentian pendarahan (</w:t>
      </w:r>
      <w:r>
        <w:rPr>
          <w:i/>
          <w:color w:val="000000"/>
          <w:sz w:val="24"/>
          <w:szCs w:val="24"/>
        </w:rPr>
        <w:t>positioning</w:t>
      </w:r>
      <w:r>
        <w:rPr>
          <w:color w:val="000000"/>
          <w:sz w:val="24"/>
          <w:szCs w:val="24"/>
        </w:rPr>
        <w:t>, balut tekan dan tourniquet )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0C0F0C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0C0F0C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0650EA5" wp14:editId="3FEF72A2">
                  <wp:extent cx="419100" cy="457200"/>
                  <wp:effectExtent l="0" t="0" r="0" b="0"/>
                  <wp:docPr id="97" name="Pictur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600D8E83" wp14:editId="032121C4">
                  <wp:extent cx="428625" cy="390525"/>
                  <wp:effectExtent l="0" t="0" r="9525" b="9525"/>
                  <wp:docPr id="98" name="Pictur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78CCCFB" wp14:editId="4FA0A348">
                  <wp:extent cx="552450" cy="371475"/>
                  <wp:effectExtent l="0" t="0" r="0" b="9525"/>
                  <wp:docPr id="378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Steven Marcopolo Surya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0A4EE40" wp14:editId="3254F913">
                  <wp:extent cx="1219200" cy="372140"/>
                  <wp:effectExtent l="0" t="0" r="0" b="8890"/>
                  <wp:docPr id="379" name="image9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58" cy="37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8 </w:t>
      </w:r>
      <w:proofErr w:type="gramStart"/>
      <w:r>
        <w:rPr>
          <w:rFonts w:cstheme="minorHAnsi"/>
          <w:sz w:val="24"/>
          <w:szCs w:val="24"/>
        </w:rPr>
        <w:t xml:space="preserve">Juni </w:t>
      </w:r>
      <w:r w:rsidRPr="00F6761E">
        <w:rPr>
          <w:rFonts w:cstheme="minorHAnsi"/>
          <w:sz w:val="24"/>
          <w:szCs w:val="24"/>
        </w:rPr>
        <w:t xml:space="preserve"> 2022</w:t>
      </w:r>
      <w:proofErr w:type="gramEnd"/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0E40FFE" wp14:editId="48463EB1">
            <wp:extent cx="657225" cy="771525"/>
            <wp:effectExtent l="0" t="0" r="9525" b="9525"/>
            <wp:docPr id="380" name="Picture 380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15 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Default="00604203" w:rsidP="00604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Proses anasiasi awal pada bencana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0C0F0C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0C0F0C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52020002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Sharon Eunice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89EC0E4" wp14:editId="5D5AC364">
                  <wp:extent cx="1559442" cy="504825"/>
                  <wp:effectExtent l="0" t="0" r="0" b="0"/>
                  <wp:docPr id="388" name="image8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02" cy="505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Debiana Koni Lende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E06C7FD" wp14:editId="65332DFE">
                  <wp:extent cx="1108887" cy="504825"/>
                  <wp:effectExtent l="0" t="0" r="0" b="0"/>
                  <wp:docPr id="389" name="image1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2" cy="505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778577D" wp14:editId="5EC15E07">
                  <wp:extent cx="552450" cy="371475"/>
                  <wp:effectExtent l="0" t="0" r="0" b="9525"/>
                  <wp:docPr id="390" name="image6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Steven Marcopolo Surya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B412A0E" wp14:editId="4DF72A0F">
                  <wp:extent cx="1219200" cy="372140"/>
                  <wp:effectExtent l="0" t="0" r="0" b="8890"/>
                  <wp:docPr id="391" name="image9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58" cy="37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>15  Juni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6761E">
        <w:rPr>
          <w:rFonts w:cstheme="minorHAnsi"/>
          <w:sz w:val="24"/>
          <w:szCs w:val="24"/>
        </w:rPr>
        <w:t>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1E156C86" wp14:editId="36F119D0">
            <wp:extent cx="657225" cy="771525"/>
            <wp:effectExtent l="0" t="0" r="9525" b="9525"/>
            <wp:docPr id="392" name="Picture 392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0C0F0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KGD DAN MANAJEMEN BENCANA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Rabu, 22 Juni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13.00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14.40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Evakuasi dan transportasi korban</w:t>
      </w: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0C0F0C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0C0F0C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5A77FED4" wp14:editId="4877E2AE">
                  <wp:extent cx="419100" cy="457200"/>
                  <wp:effectExtent l="0" t="0" r="0" b="0"/>
                  <wp:docPr id="393" name="Picture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3A401AFB" wp14:editId="4857ECFE">
                  <wp:extent cx="428625" cy="390525"/>
                  <wp:effectExtent l="0" t="0" r="9525" b="9525"/>
                  <wp:docPr id="394" name="Picture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02BB5FF" wp14:editId="57F1DCCA">
                  <wp:extent cx="1062842" cy="551901"/>
                  <wp:effectExtent l="0" t="0" r="4445" b="635"/>
                  <wp:docPr id="395" name="image10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4B0139C" wp14:editId="21ED4CE6">
                  <wp:extent cx="656923" cy="340242"/>
                  <wp:effectExtent l="0" t="0" r="0" b="3175"/>
                  <wp:docPr id="396" name="Picture 396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7ABC589" wp14:editId="03C5D22B">
                  <wp:extent cx="628650" cy="244549"/>
                  <wp:effectExtent l="0" t="0" r="0" b="3175"/>
                  <wp:docPr id="397" name="image3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Steven Marcopolo Surya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DB39A71" wp14:editId="1E38CEF9">
                  <wp:extent cx="1219200" cy="372140"/>
                  <wp:effectExtent l="0" t="0" r="0" b="8890"/>
                  <wp:docPr id="403" name="image9.png" title="Gamba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title="Gambar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58" cy="37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22 Juni </w:t>
      </w:r>
      <w:r w:rsidRPr="00F6761E">
        <w:rPr>
          <w:rFonts w:cstheme="minorHAnsi"/>
          <w:sz w:val="24"/>
          <w:szCs w:val="24"/>
        </w:rPr>
        <w:t>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0468EBEB" wp14:editId="482F5875">
            <wp:extent cx="657225" cy="771525"/>
            <wp:effectExtent l="0" t="0" r="9525" b="9525"/>
            <wp:docPr id="404" name="Picture 404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716931" w:rsidRDefault="00716931" w:rsidP="0071693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C0F0C" w:rsidRDefault="000C0F0C" w:rsidP="0071693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16931" w:rsidRDefault="00716931" w:rsidP="00716931">
      <w:pPr>
        <w:spacing w:after="0" w:line="360" w:lineRule="auto"/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PRAKTIK 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Senin, 9 Mei 2022</w:t>
      </w:r>
    </w:p>
    <w:p w:rsidR="00604203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/>
          <w:bCs/>
          <w:color w:val="000000"/>
          <w:sz w:val="24"/>
          <w:szCs w:val="24"/>
          <w:lang w:eastAsia="zh-CN"/>
        </w:rPr>
        <w:t>Mata Ajar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ab/>
        <w:t>: Lab. Keperawatan Anak</w:t>
      </w: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 w:rsidRPr="00736338">
        <w:rPr>
          <w:bCs/>
          <w:sz w:val="24"/>
          <w:szCs w:val="24"/>
        </w:rPr>
        <w:t xml:space="preserve">Tindakan keperawatan sesuai dengan SOP pada anak dengan gangguan pemenuhan kebutuhan nutrisi patologis dari sistem pencernaan dan metabolik endokrin: pemeriksaan antropometri, penghitungan IMT, pemeriksaan sistem pencernaan: bentuk abdomen, kesulitan mengunyah dan menelan, </w:t>
      </w:r>
      <w:proofErr w:type="gramStart"/>
      <w:r w:rsidRPr="00736338">
        <w:rPr>
          <w:bCs/>
          <w:sz w:val="24"/>
          <w:szCs w:val="24"/>
        </w:rPr>
        <w:t>bising</w:t>
      </w:r>
      <w:proofErr w:type="gramEnd"/>
      <w:r w:rsidRPr="00736338">
        <w:rPr>
          <w:bCs/>
          <w:sz w:val="24"/>
          <w:szCs w:val="24"/>
        </w:rPr>
        <w:t xml:space="preserve"> usus</w:t>
      </w: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EC157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04203" w:rsidRDefault="00604203" w:rsidP="00604203">
      <w:pPr>
        <w:rPr>
          <w:rFonts w:cstheme="minorHAnsi"/>
          <w:b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604203" w:rsidRPr="0061479C" w:rsidTr="00EC157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pemeriksaan fisik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52BE87DC" wp14:editId="726EF2C9">
                  <wp:extent cx="419100" cy="457200"/>
                  <wp:effectExtent l="0" t="0" r="0" b="0"/>
                  <wp:docPr id="145" name="Pictur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2565107E" wp14:editId="313674D6">
                  <wp:extent cx="419100" cy="457200"/>
                  <wp:effectExtent l="0" t="0" r="0" b="0"/>
                  <wp:docPr id="146" name="Pictur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18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604203" w:rsidRPr="00F6761E" w:rsidRDefault="00604203" w:rsidP="00604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112CFF06" wp14:editId="06405563">
            <wp:extent cx="657225" cy="771525"/>
            <wp:effectExtent l="0" t="0" r="9525" b="9525"/>
            <wp:docPr id="147" name="Picture 147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6D186006" wp14:editId="5B28B4B3">
            <wp:extent cx="419100" cy="457200"/>
            <wp:effectExtent l="0" t="0" r="0" b="0"/>
            <wp:docPr id="148" name="Pictur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6617A8">
        <w:rPr>
          <w:rFonts w:cstheme="minorHAnsi"/>
          <w:color w:val="333333"/>
          <w:sz w:val="24"/>
          <w:szCs w:val="24"/>
        </w:rPr>
        <w:t>Putri Riski Wulandari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0C0F0C" w:rsidRDefault="000C0F0C" w:rsidP="00604203">
      <w:pPr>
        <w:rPr>
          <w:rFonts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PRAKTIK 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>Senin, 23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Mei 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08.00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12.00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 w:rsidRPr="00D82C1E">
        <w:rPr>
          <w:bCs/>
          <w:sz w:val="24"/>
          <w:szCs w:val="24"/>
        </w:rPr>
        <w:t>Tindakan keperawatan sesuai dengan SOP pada anak dengan gangguan pemenuhan kebutuhan nutrisi patologis dari sistem pencernaan dan metabolik endokrin: pemberian minum melalui cawan bayi, perawatan NGT, dan pemberian makanan/obat melalui OGT/NGT/feeding drift</w:t>
      </w: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EC157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04203" w:rsidRDefault="00604203" w:rsidP="00604203">
      <w:pPr>
        <w:rPr>
          <w:rFonts w:cstheme="minorHAnsi"/>
          <w:b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604203" w:rsidRPr="0061479C" w:rsidTr="00EC157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NGT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43A90DDF" wp14:editId="4785EB7E">
                  <wp:extent cx="419100" cy="457200"/>
                  <wp:effectExtent l="0" t="0" r="0" b="0"/>
                  <wp:docPr id="149" name="Pictur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77A8258D" wp14:editId="08B577D4">
                  <wp:extent cx="419100" cy="457200"/>
                  <wp:effectExtent l="0" t="0" r="0" b="0"/>
                  <wp:docPr id="150" name="Pictur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 xml:space="preserve">18 </w:t>
      </w:r>
      <w:r w:rsidRPr="00F6761E">
        <w:rPr>
          <w:rFonts w:cstheme="minorHAnsi"/>
          <w:sz w:val="24"/>
          <w:szCs w:val="24"/>
        </w:rPr>
        <w:t xml:space="preserve"> Mei</w:t>
      </w:r>
      <w:proofErr w:type="gramEnd"/>
      <w:r w:rsidRPr="00F6761E">
        <w:rPr>
          <w:rFonts w:cstheme="minorHAnsi"/>
          <w:sz w:val="24"/>
          <w:szCs w:val="24"/>
        </w:rPr>
        <w:t xml:space="preserve">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604203" w:rsidRPr="00F6761E" w:rsidRDefault="00604203" w:rsidP="00604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34C2BF2E" wp14:editId="2E2D2646">
            <wp:extent cx="657225" cy="771525"/>
            <wp:effectExtent l="0" t="0" r="9525" b="9525"/>
            <wp:docPr id="151" name="Picture 151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152207C0" wp14:editId="55900CB1">
            <wp:extent cx="419100" cy="457200"/>
            <wp:effectExtent l="0" t="0" r="0" b="0"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6617A8">
        <w:rPr>
          <w:rFonts w:cstheme="minorHAnsi"/>
          <w:color w:val="333333"/>
          <w:sz w:val="24"/>
          <w:szCs w:val="24"/>
        </w:rPr>
        <w:t>Putri Riski Wulandari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PEMINJAMAN DAN PENGEMBALIAN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PRAKTIK LABORATORIUM </w:t>
      </w:r>
      <w:r>
        <w:rPr>
          <w:rFonts w:asciiTheme="minorHAnsi" w:hAnsiTheme="minorHAnsi" w:cstheme="minorHAnsi"/>
          <w:b/>
          <w:sz w:val="24"/>
          <w:szCs w:val="24"/>
        </w:rPr>
        <w:t>KLINIK KEPERAWATAN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Senin, 30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Mei 2022</w:t>
      </w:r>
    </w:p>
    <w:p w:rsidR="00604203" w:rsidRPr="00736338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08.00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12.00  WIB</w:t>
      </w:r>
      <w:proofErr w:type="gramEnd"/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 w:rsidRPr="00D82C1E">
        <w:rPr>
          <w:bCs/>
          <w:sz w:val="24"/>
          <w:szCs w:val="24"/>
        </w:rPr>
        <w:t>Tindakan keperawatan sesuai dengan SOP pada anak dengan gangguan kebutuhan aktivitas patologis dari system persyarafan dan muskuloskletal: pemeriksaan bentuk tubuh, fungsi sensorik, motorik, keseimbangan, dan refleks dan kekuatan otot</w:t>
      </w: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EC157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04203" w:rsidRDefault="00604203" w:rsidP="00604203">
      <w:pPr>
        <w:rPr>
          <w:rFonts w:cstheme="minorHAnsi"/>
          <w:b/>
          <w:sz w:val="24"/>
          <w:szCs w:val="24"/>
        </w:rPr>
      </w:pPr>
    </w:p>
    <w:tbl>
      <w:tblPr>
        <w:tblW w:w="98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62"/>
        <w:gridCol w:w="1747"/>
        <w:gridCol w:w="1729"/>
        <w:gridCol w:w="2811"/>
        <w:gridCol w:w="2716"/>
      </w:tblGrid>
      <w:tr w:rsidR="00604203" w:rsidRPr="0061479C" w:rsidTr="00EC157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Nama Alat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peminjaman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Tanggal pengembalian dan </w:t>
            </w: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EC157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Set alat pemetiksaan fisik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 set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1243C822" wp14:editId="4D616E0F">
                  <wp:extent cx="419100" cy="457200"/>
                  <wp:effectExtent l="0" t="0" r="0" b="0"/>
                  <wp:docPr id="154" name="Pictur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 Mei 2022</w:t>
            </w:r>
          </w:p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2DC807A6" wp14:editId="6DDA28BE">
                  <wp:extent cx="419100" cy="457200"/>
                  <wp:effectExtent l="0" t="0" r="0" b="0"/>
                  <wp:docPr id="155" name="Pictur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716931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</w:t>
      </w:r>
      <w:proofErr w:type="gramStart"/>
      <w:r>
        <w:rPr>
          <w:rFonts w:cstheme="minorHAnsi"/>
          <w:sz w:val="24"/>
          <w:szCs w:val="24"/>
        </w:rPr>
        <w:t>30</w:t>
      </w:r>
      <w:r w:rsidR="00604203">
        <w:rPr>
          <w:rFonts w:cstheme="minorHAnsi"/>
          <w:sz w:val="24"/>
          <w:szCs w:val="24"/>
        </w:rPr>
        <w:t xml:space="preserve"> </w:t>
      </w:r>
      <w:r w:rsidR="00604203" w:rsidRPr="00F6761E">
        <w:rPr>
          <w:rFonts w:cstheme="minorHAnsi"/>
          <w:sz w:val="24"/>
          <w:szCs w:val="24"/>
        </w:rPr>
        <w:t xml:space="preserve"> Mei</w:t>
      </w:r>
      <w:proofErr w:type="gramEnd"/>
      <w:r w:rsidR="00604203" w:rsidRPr="00F6761E">
        <w:rPr>
          <w:rFonts w:cstheme="minorHAnsi"/>
          <w:sz w:val="24"/>
          <w:szCs w:val="24"/>
        </w:rPr>
        <w:t xml:space="preserve">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Mahasiswa yang Melaporkan</w:t>
      </w:r>
    </w:p>
    <w:p w:rsidR="00604203" w:rsidRPr="00F6761E" w:rsidRDefault="00604203" w:rsidP="00604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6559FF20" wp14:editId="489D6370">
            <wp:extent cx="657225" cy="771525"/>
            <wp:effectExtent l="0" t="0" r="9525" b="9525"/>
            <wp:docPr id="156" name="Picture 156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color w:val="000000"/>
          <w:sz w:val="24"/>
          <w:szCs w:val="24"/>
          <w:lang w:val="id-ID" w:eastAsia="id-ID"/>
        </w:rPr>
        <w:drawing>
          <wp:inline distT="0" distB="0" distL="0" distR="0" wp14:anchorId="58FCA058" wp14:editId="6EA035F2">
            <wp:extent cx="419100" cy="457200"/>
            <wp:effectExtent l="0" t="0" r="0" b="0"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6617A8">
        <w:rPr>
          <w:rFonts w:cstheme="minorHAnsi"/>
          <w:color w:val="333333"/>
          <w:sz w:val="24"/>
          <w:szCs w:val="24"/>
        </w:rPr>
        <w:t>Putri Riski Wulandari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0C0F0C">
      <w:pPr>
        <w:spacing w:after="0" w:line="360" w:lineRule="auto"/>
      </w:pPr>
    </w:p>
    <w:p w:rsidR="000C0F0C" w:rsidRDefault="000C0F0C" w:rsidP="000C0F0C">
      <w:pPr>
        <w:spacing w:after="0" w:line="360" w:lineRule="auto"/>
      </w:pPr>
    </w:p>
    <w:p w:rsidR="000C0F0C" w:rsidRDefault="000C0F0C" w:rsidP="000C0F0C">
      <w:pPr>
        <w:spacing w:after="0" w:line="360" w:lineRule="auto"/>
      </w:pPr>
    </w:p>
    <w:p w:rsidR="000C0F0C" w:rsidRDefault="000C0F0C" w:rsidP="000C0F0C">
      <w:pPr>
        <w:spacing w:after="0" w:line="360" w:lineRule="auto"/>
      </w:pPr>
    </w:p>
    <w:p w:rsidR="00604203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KEPERAWATAN ANAK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Senin, 9 Mei 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08.00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12.00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 w:rsidRPr="00736338">
        <w:rPr>
          <w:bCs/>
          <w:sz w:val="24"/>
          <w:szCs w:val="24"/>
        </w:rPr>
        <w:t xml:space="preserve">Tindakan keperawatan sesuai dengan SOP pada anak dengan gangguan pemenuhan kebutuhan nutrisi patologis dari sistem pencernaan dan metabolik endokrin: pemeriksaan antropometri, penghitungan IMT, pemeriksaan sistem pencernaan: bentuk abdomen, kesulitan mengunyah dan menelan, </w:t>
      </w:r>
      <w:proofErr w:type="gramStart"/>
      <w:r w:rsidRPr="00736338">
        <w:rPr>
          <w:bCs/>
          <w:sz w:val="24"/>
          <w:szCs w:val="24"/>
        </w:rPr>
        <w:t>bising</w:t>
      </w:r>
      <w:proofErr w:type="gramEnd"/>
      <w:r w:rsidRPr="00736338">
        <w:rPr>
          <w:bCs/>
          <w:sz w:val="24"/>
          <w:szCs w:val="24"/>
        </w:rPr>
        <w:t xml:space="preserve"> usus</w:t>
      </w: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0C0F0C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0C0F0C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Abigaile Barus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38C9854" wp14:editId="43BC8AFC">
                  <wp:extent cx="656923" cy="340242"/>
                  <wp:effectExtent l="0" t="0" r="0" b="3175"/>
                  <wp:docPr id="110" name="Picture 110" descr="C:\Users\HP\Downloads\WhatsApp Image 2022-12-01 at 17.1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WhatsApp Image 2022-12-01 at 17.19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87" cy="3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Veronika Fernanda Dua Hiko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32CAF6D" wp14:editId="5452C62F">
                  <wp:extent cx="628650" cy="244549"/>
                  <wp:effectExtent l="0" t="0" r="0" b="3175"/>
                  <wp:docPr id="111" name="image3.png" title="Gamba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Gamba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70" cy="24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0C0F0C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0C0F0C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Kasiniat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E76AF"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689CDE6" wp14:editId="6FAC9558">
                  <wp:extent cx="520700" cy="350874"/>
                  <wp:effectExtent l="0" t="0" r="0" b="0"/>
                  <wp:docPr id="112" name="Picture 112" descr="C:\Users\HP\Downloads\WhatsApp Image 2022-12-01 at 17.17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WhatsApp Image 2022-12-01 at 17.17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9" cy="36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Jakarta, 9</w:t>
      </w:r>
      <w:r w:rsidRPr="00F6761E">
        <w:rPr>
          <w:rFonts w:cstheme="minorHAnsi"/>
          <w:sz w:val="24"/>
          <w:szCs w:val="24"/>
        </w:rPr>
        <w:t xml:space="preserve"> Mei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1013B76E" wp14:editId="5F70BC58">
            <wp:extent cx="657225" cy="771525"/>
            <wp:effectExtent l="0" t="0" r="9525" b="9525"/>
            <wp:docPr id="121" name="Picture 121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KEPERAWATAN ANAK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>Senin, 23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 xml:space="preserve"> Mei 2022</w:t>
      </w:r>
    </w:p>
    <w:p w:rsidR="00604203" w:rsidRPr="00F6761E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>
        <w:rPr>
          <w:rFonts w:eastAsia="Times New Roman" w:cstheme="minorHAnsi"/>
          <w:sz w:val="24"/>
          <w:szCs w:val="24"/>
          <w:lang w:eastAsia="id-ID"/>
        </w:rPr>
        <w:t xml:space="preserve">08.00 – </w:t>
      </w:r>
      <w:proofErr w:type="gramStart"/>
      <w:r>
        <w:rPr>
          <w:rFonts w:eastAsia="Times New Roman" w:cstheme="minorHAnsi"/>
          <w:sz w:val="24"/>
          <w:szCs w:val="24"/>
          <w:lang w:eastAsia="id-ID"/>
        </w:rPr>
        <w:t>12.00  WIB</w:t>
      </w:r>
      <w:proofErr w:type="gramEnd"/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 w:rsidRPr="00D82C1E">
        <w:rPr>
          <w:bCs/>
          <w:sz w:val="24"/>
          <w:szCs w:val="24"/>
        </w:rPr>
        <w:t>Tindakan keperawatan sesuai dengan SOP pada anak dengan gangguan pemenuhan kebutuhan nutrisi patologis dari sistem pencernaan dan metabolik endokrin: pemberian minum melalui cawan bayi, perawatan NGT, dan pemberian makanan/obat melalui OGT/NGT/feeding drift</w:t>
      </w:r>
    </w:p>
    <w:tbl>
      <w:tblPr>
        <w:tblW w:w="92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B13A1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B13A1F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B13A1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Masa'aro Laia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2F65D74" wp14:editId="406BEAAE">
                  <wp:extent cx="419100" cy="457200"/>
                  <wp:effectExtent l="0" t="0" r="0" b="0"/>
                  <wp:docPr id="122" name="Pictur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B13A1F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152020016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Valencia Emanuella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 wp14:anchorId="0716F041" wp14:editId="160BAC55">
                  <wp:extent cx="428625" cy="390525"/>
                  <wp:effectExtent l="0" t="0" r="9525" b="9525"/>
                  <wp:docPr id="123" name="Pictur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B13A1F">
        <w:trPr>
          <w:trHeight w:val="7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17A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Felinus Ndruru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8DEEDA1" wp14:editId="7B4F0E87">
                  <wp:extent cx="1062842" cy="551901"/>
                  <wp:effectExtent l="0" t="0" r="4445" b="635"/>
                  <wp:docPr id="124" name="image10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57" cy="55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Jakarta, 23</w:t>
      </w:r>
      <w:r w:rsidRPr="00F6761E">
        <w:rPr>
          <w:rFonts w:cstheme="minorHAnsi"/>
          <w:sz w:val="24"/>
          <w:szCs w:val="24"/>
        </w:rPr>
        <w:t xml:space="preserve"> Mei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3C435F77" wp14:editId="7FB23596">
            <wp:extent cx="657225" cy="771525"/>
            <wp:effectExtent l="0" t="0" r="9525" b="9525"/>
            <wp:docPr id="16" name="Picture 16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716931" w:rsidRDefault="00716931" w:rsidP="00604203">
      <w:pPr>
        <w:rPr>
          <w:rFonts w:cstheme="minorHAnsi"/>
          <w:b/>
          <w:sz w:val="24"/>
          <w:szCs w:val="24"/>
        </w:rPr>
      </w:pPr>
    </w:p>
    <w:p w:rsidR="00E975AB" w:rsidRDefault="00E975AB" w:rsidP="00604203">
      <w:pPr>
        <w:rPr>
          <w:rFonts w:cstheme="minorHAnsi"/>
          <w:b/>
          <w:sz w:val="24"/>
          <w:szCs w:val="24"/>
        </w:rPr>
      </w:pPr>
    </w:p>
    <w:p w:rsidR="00E975AB" w:rsidRDefault="00E975AB" w:rsidP="00604203">
      <w:pPr>
        <w:rPr>
          <w:rFonts w:cstheme="minorHAnsi"/>
          <w:b/>
          <w:sz w:val="24"/>
          <w:szCs w:val="24"/>
        </w:rPr>
      </w:pPr>
    </w:p>
    <w:p w:rsidR="00E975AB" w:rsidRDefault="00E975AB" w:rsidP="00604203">
      <w:pPr>
        <w:rPr>
          <w:rFonts w:cstheme="minorHAnsi"/>
          <w:b/>
          <w:sz w:val="24"/>
          <w:szCs w:val="24"/>
        </w:rPr>
      </w:pPr>
    </w:p>
    <w:p w:rsidR="00E975AB" w:rsidRDefault="00E975AB" w:rsidP="00604203">
      <w:pPr>
        <w:rPr>
          <w:rFonts w:cstheme="minorHAnsi"/>
          <w:b/>
          <w:sz w:val="24"/>
          <w:szCs w:val="24"/>
        </w:rPr>
      </w:pPr>
    </w:p>
    <w:p w:rsidR="00E975AB" w:rsidRDefault="00E975AB" w:rsidP="00604203">
      <w:pPr>
        <w:rPr>
          <w:rFonts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DAFTAR HADIR MAHASISWA PRAKTIK LABORATORIUM </w:t>
      </w:r>
      <w:r>
        <w:rPr>
          <w:rFonts w:asciiTheme="minorHAnsi" w:hAnsiTheme="minorHAnsi" w:cstheme="minorHAnsi"/>
          <w:b/>
          <w:sz w:val="24"/>
          <w:szCs w:val="24"/>
        </w:rPr>
        <w:t>KEPERAWATAN ANAK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PRODI KEPERAWATAN FKIK UKRIDA SEMESTER IV TA </w:t>
      </w:r>
      <w:r w:rsidRPr="00F6761E">
        <w:rPr>
          <w:rFonts w:asciiTheme="minorHAnsi" w:hAnsiTheme="minorHAnsi" w:cstheme="minorHAnsi"/>
          <w:b/>
          <w:sz w:val="24"/>
          <w:szCs w:val="24"/>
        </w:rPr>
        <w:t xml:space="preserve"> 2021/2022</w:t>
      </w: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736338" w:rsidRDefault="00604203" w:rsidP="00604203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F6761E">
        <w:rPr>
          <w:rFonts w:cstheme="minorHAnsi"/>
          <w:b/>
          <w:sz w:val="24"/>
          <w:szCs w:val="24"/>
        </w:rPr>
        <w:t>Hari/Tanggal</w:t>
      </w:r>
      <w:r w:rsidRPr="00F6761E"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Senin, 30 </w:t>
      </w:r>
      <w:r w:rsidRPr="00D82C1E">
        <w:rPr>
          <w:rFonts w:eastAsia="Times New Roman"/>
          <w:bCs/>
          <w:color w:val="000000"/>
          <w:sz w:val="24"/>
          <w:szCs w:val="24"/>
          <w:lang w:eastAsia="zh-CN"/>
        </w:rPr>
        <w:t>Mei 2022</w:t>
      </w:r>
    </w:p>
    <w:p w:rsidR="00604203" w:rsidRPr="00736338" w:rsidRDefault="00604203" w:rsidP="00604203">
      <w:pPr>
        <w:spacing w:after="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F6761E">
        <w:rPr>
          <w:rFonts w:eastAsia="Times New Roman" w:cstheme="minorHAnsi"/>
          <w:sz w:val="24"/>
          <w:szCs w:val="24"/>
          <w:lang w:eastAsia="id-ID"/>
        </w:rPr>
        <w:t>Waktu</w:t>
      </w:r>
      <w:r w:rsidRPr="00F6761E">
        <w:rPr>
          <w:rFonts w:eastAsia="Times New Roman" w:cstheme="minorHAnsi"/>
          <w:sz w:val="24"/>
          <w:szCs w:val="24"/>
          <w:lang w:eastAsia="id-ID"/>
        </w:rPr>
        <w:tab/>
      </w:r>
      <w:r w:rsidRPr="00F6761E">
        <w:rPr>
          <w:rFonts w:eastAsia="Times New Roman" w:cstheme="minorHAnsi"/>
          <w:sz w:val="24"/>
          <w:szCs w:val="24"/>
          <w:lang w:eastAsia="id-ID"/>
        </w:rPr>
        <w:tab/>
        <w:t xml:space="preserve">: </w:t>
      </w:r>
      <w:r w:rsidR="000C0F0C">
        <w:rPr>
          <w:rFonts w:eastAsia="Times New Roman" w:cstheme="minorHAnsi"/>
          <w:sz w:val="24"/>
          <w:szCs w:val="24"/>
          <w:lang w:eastAsia="id-ID"/>
        </w:rPr>
        <w:t xml:space="preserve">12.00 – </w:t>
      </w:r>
      <w:proofErr w:type="gramStart"/>
      <w:r w:rsidR="000C0F0C">
        <w:rPr>
          <w:rFonts w:eastAsia="Times New Roman" w:cstheme="minorHAnsi"/>
          <w:sz w:val="24"/>
          <w:szCs w:val="24"/>
          <w:lang w:eastAsia="id-ID"/>
        </w:rPr>
        <w:t>14</w:t>
      </w:r>
      <w:r>
        <w:rPr>
          <w:rFonts w:eastAsia="Times New Roman" w:cstheme="minorHAnsi"/>
          <w:sz w:val="24"/>
          <w:szCs w:val="24"/>
          <w:lang w:eastAsia="id-ID"/>
        </w:rPr>
        <w:t>.00  WIB</w:t>
      </w:r>
      <w:proofErr w:type="gramEnd"/>
    </w:p>
    <w:p w:rsidR="00604203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F6761E">
        <w:rPr>
          <w:rFonts w:asciiTheme="minorHAnsi" w:hAnsiTheme="minorHAnsi" w:cstheme="minorHAnsi"/>
          <w:b/>
          <w:sz w:val="24"/>
          <w:szCs w:val="24"/>
        </w:rPr>
        <w:t>Tindakan</w:t>
      </w:r>
      <w:r w:rsidRPr="00F6761E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:rsidR="00604203" w:rsidRPr="00736338" w:rsidRDefault="00604203" w:rsidP="00604203">
      <w:pPr>
        <w:jc w:val="both"/>
        <w:rPr>
          <w:rFonts w:cs="Times New Roman"/>
          <w:sz w:val="24"/>
          <w:szCs w:val="24"/>
        </w:rPr>
      </w:pPr>
      <w:r w:rsidRPr="00D82C1E">
        <w:rPr>
          <w:bCs/>
          <w:sz w:val="24"/>
          <w:szCs w:val="24"/>
        </w:rPr>
        <w:t>Tindakan keperawatan sesuai dengan SOP pada anak dengan gangguan kebutuhan aktivitas patologis dari system persyarafan dan muskuloskletal: pemeriksaan bentuk tubuh, fungsi sensorik, motorik, keseimbangan, dan refleks dan kekuatan otot</w:t>
      </w:r>
    </w:p>
    <w:tbl>
      <w:tblPr>
        <w:tblW w:w="9228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57"/>
        <w:gridCol w:w="1737"/>
        <w:gridCol w:w="3949"/>
        <w:gridCol w:w="2685"/>
      </w:tblGrid>
      <w:tr w:rsidR="00604203" w:rsidTr="00716931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604203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4203" w:rsidRPr="0061479C" w:rsidTr="00716931">
        <w:trPr>
          <w:trHeight w:val="29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79C">
              <w:rPr>
                <w:rFonts w:cstheme="minorHAnsi"/>
                <w:b/>
                <w:color w:val="000000"/>
                <w:sz w:val="24"/>
                <w:szCs w:val="24"/>
              </w:rPr>
              <w:t>Tanda Tangan</w:t>
            </w:r>
          </w:p>
          <w:p w:rsidR="00604203" w:rsidRPr="0061479C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04203" w:rsidRPr="006617A8" w:rsidTr="0071693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52020002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Sharon Eunice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151D3A4" wp14:editId="3B30F83F">
                  <wp:extent cx="1559442" cy="504825"/>
                  <wp:effectExtent l="0" t="0" r="0" b="0"/>
                  <wp:docPr id="137" name="image8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B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02" cy="505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71693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152020003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Debiana Koni Lende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0B04F2B" wp14:editId="66DA1875">
                  <wp:extent cx="1108887" cy="504825"/>
                  <wp:effectExtent l="0" t="0" r="0" b="0"/>
                  <wp:docPr id="138" name="image1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C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2" cy="505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71693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7E939A9" wp14:editId="2955FD96">
                  <wp:extent cx="552450" cy="371475"/>
                  <wp:effectExtent l="0" t="0" r="0" b="9525"/>
                  <wp:docPr id="139" name="image6.png" title="Gamba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title="Gamba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03" w:rsidRPr="006617A8" w:rsidTr="00716931">
        <w:trPr>
          <w:trHeight w:val="76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716931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152020015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6617A8">
              <w:rPr>
                <w:rFonts w:cstheme="minorHAnsi"/>
                <w:color w:val="333333"/>
                <w:sz w:val="24"/>
                <w:szCs w:val="24"/>
              </w:rPr>
              <w:t>Steven Marcopolo Surya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03" w:rsidRPr="006617A8" w:rsidRDefault="00604203" w:rsidP="00E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2EE1A43" wp14:editId="63727413">
                  <wp:extent cx="1219200" cy="372140"/>
                  <wp:effectExtent l="0" t="0" r="0" b="8890"/>
                  <wp:docPr id="140" name="image9.png" title="Gamba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title="Gamba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7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58" cy="37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Jakarta, 30 </w:t>
      </w:r>
      <w:r w:rsidRPr="00F6761E">
        <w:rPr>
          <w:rFonts w:cstheme="minorHAnsi"/>
          <w:sz w:val="24"/>
          <w:szCs w:val="24"/>
        </w:rPr>
        <w:t>Mei 2022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Koordinator Laboratorium Keperawatan</w:t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38DBE0C8" wp14:editId="664B375D">
            <wp:extent cx="657225" cy="771525"/>
            <wp:effectExtent l="0" t="0" r="9525" b="9525"/>
            <wp:docPr id="141" name="Picture 141" descr="C:\Users\HP\Documents\TTD MARIAM DAS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TD MARIAM DASA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</w:p>
    <w:p w:rsidR="00604203" w:rsidRPr="00F6761E" w:rsidRDefault="00604203" w:rsidP="00604203">
      <w:pPr>
        <w:spacing w:after="0" w:line="240" w:lineRule="auto"/>
        <w:rPr>
          <w:rFonts w:cstheme="minorHAnsi"/>
          <w:sz w:val="24"/>
          <w:szCs w:val="24"/>
        </w:rPr>
      </w:pPr>
      <w:r w:rsidRPr="00F6761E">
        <w:rPr>
          <w:rFonts w:cstheme="minorHAnsi"/>
          <w:sz w:val="24"/>
          <w:szCs w:val="24"/>
        </w:rPr>
        <w:t>Ns. Mariam Dasat, M.Kep</w:t>
      </w: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604203">
      <w:pPr>
        <w:rPr>
          <w:rFonts w:cstheme="minorHAnsi"/>
          <w:b/>
          <w:sz w:val="24"/>
          <w:szCs w:val="24"/>
        </w:rPr>
      </w:pPr>
    </w:p>
    <w:p w:rsidR="00604203" w:rsidRDefault="00604203" w:rsidP="00033986">
      <w:pPr>
        <w:spacing w:after="0" w:line="360" w:lineRule="auto"/>
        <w:jc w:val="center"/>
      </w:pPr>
    </w:p>
    <w:sectPr w:rsidR="00604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888"/>
    <w:multiLevelType w:val="hybridMultilevel"/>
    <w:tmpl w:val="2E1A1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680"/>
    <w:multiLevelType w:val="multilevel"/>
    <w:tmpl w:val="16A2A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A8"/>
    <w:multiLevelType w:val="multilevel"/>
    <w:tmpl w:val="1FBE1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0082"/>
    <w:multiLevelType w:val="multilevel"/>
    <w:tmpl w:val="641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F616E"/>
    <w:multiLevelType w:val="multilevel"/>
    <w:tmpl w:val="FD901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338F"/>
    <w:multiLevelType w:val="hybridMultilevel"/>
    <w:tmpl w:val="6D18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0E0"/>
    <w:multiLevelType w:val="multilevel"/>
    <w:tmpl w:val="641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7203C"/>
    <w:multiLevelType w:val="multilevel"/>
    <w:tmpl w:val="98F8D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D3BDE"/>
    <w:multiLevelType w:val="multilevel"/>
    <w:tmpl w:val="641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F5191"/>
    <w:multiLevelType w:val="multilevel"/>
    <w:tmpl w:val="641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7088"/>
    <w:multiLevelType w:val="multilevel"/>
    <w:tmpl w:val="564A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0037B"/>
    <w:multiLevelType w:val="hybridMultilevel"/>
    <w:tmpl w:val="4A505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5FD2"/>
    <w:multiLevelType w:val="multilevel"/>
    <w:tmpl w:val="8BD4C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172E8"/>
    <w:multiLevelType w:val="multilevel"/>
    <w:tmpl w:val="641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B645E"/>
    <w:multiLevelType w:val="multilevel"/>
    <w:tmpl w:val="6B80A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10A"/>
    <w:multiLevelType w:val="multilevel"/>
    <w:tmpl w:val="58B6BAFC"/>
    <w:lvl w:ilvl="0">
      <w:start w:val="1"/>
      <w:numFmt w:val="decimal"/>
      <w:lvlText w:val="%1."/>
      <w:lvlJc w:val="left"/>
      <w:pPr>
        <w:ind w:left="711" w:hanging="360"/>
      </w:pPr>
    </w:lvl>
    <w:lvl w:ilvl="1">
      <w:start w:val="1"/>
      <w:numFmt w:val="lowerLetter"/>
      <w:lvlText w:val="%2."/>
      <w:lvlJc w:val="left"/>
      <w:pPr>
        <w:ind w:left="1431" w:hanging="360"/>
      </w:pPr>
    </w:lvl>
    <w:lvl w:ilvl="2">
      <w:start w:val="1"/>
      <w:numFmt w:val="lowerRoman"/>
      <w:lvlText w:val="%3."/>
      <w:lvlJc w:val="right"/>
      <w:pPr>
        <w:ind w:left="2151" w:hanging="180"/>
      </w:pPr>
    </w:lvl>
    <w:lvl w:ilvl="3">
      <w:start w:val="1"/>
      <w:numFmt w:val="decimal"/>
      <w:lvlText w:val="%4."/>
      <w:lvlJc w:val="left"/>
      <w:pPr>
        <w:ind w:left="2871" w:hanging="360"/>
      </w:pPr>
    </w:lvl>
    <w:lvl w:ilvl="4">
      <w:start w:val="1"/>
      <w:numFmt w:val="lowerLetter"/>
      <w:lvlText w:val="%5."/>
      <w:lvlJc w:val="left"/>
      <w:pPr>
        <w:ind w:left="3591" w:hanging="360"/>
      </w:pPr>
    </w:lvl>
    <w:lvl w:ilvl="5">
      <w:start w:val="1"/>
      <w:numFmt w:val="lowerRoman"/>
      <w:lvlText w:val="%6."/>
      <w:lvlJc w:val="right"/>
      <w:pPr>
        <w:ind w:left="4311" w:hanging="180"/>
      </w:pPr>
    </w:lvl>
    <w:lvl w:ilvl="6">
      <w:start w:val="1"/>
      <w:numFmt w:val="decimal"/>
      <w:lvlText w:val="%7."/>
      <w:lvlJc w:val="left"/>
      <w:pPr>
        <w:ind w:left="5031" w:hanging="360"/>
      </w:pPr>
    </w:lvl>
    <w:lvl w:ilvl="7">
      <w:start w:val="1"/>
      <w:numFmt w:val="lowerLetter"/>
      <w:lvlText w:val="%8."/>
      <w:lvlJc w:val="left"/>
      <w:pPr>
        <w:ind w:left="5751" w:hanging="360"/>
      </w:pPr>
    </w:lvl>
    <w:lvl w:ilvl="8">
      <w:start w:val="1"/>
      <w:numFmt w:val="lowerRoman"/>
      <w:lvlText w:val="%9."/>
      <w:lvlJc w:val="right"/>
      <w:pPr>
        <w:ind w:left="6471" w:hanging="180"/>
      </w:pPr>
    </w:lvl>
  </w:abstractNum>
  <w:abstractNum w:abstractNumId="16" w15:restartNumberingAfterBreak="0">
    <w:nsid w:val="4C93632D"/>
    <w:multiLevelType w:val="multilevel"/>
    <w:tmpl w:val="72A4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53CCE"/>
    <w:multiLevelType w:val="multilevel"/>
    <w:tmpl w:val="C9927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12BF5"/>
    <w:multiLevelType w:val="multilevel"/>
    <w:tmpl w:val="07F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B5924"/>
    <w:multiLevelType w:val="multilevel"/>
    <w:tmpl w:val="2042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E3B8E"/>
    <w:multiLevelType w:val="hybridMultilevel"/>
    <w:tmpl w:val="21447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5AD3"/>
    <w:multiLevelType w:val="multilevel"/>
    <w:tmpl w:val="E070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816D2"/>
    <w:multiLevelType w:val="hybridMultilevel"/>
    <w:tmpl w:val="3280B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F45A7"/>
    <w:multiLevelType w:val="hybridMultilevel"/>
    <w:tmpl w:val="5E7A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B70AD"/>
    <w:multiLevelType w:val="hybridMultilevel"/>
    <w:tmpl w:val="635E8C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D7DE6"/>
    <w:multiLevelType w:val="hybridMultilevel"/>
    <w:tmpl w:val="CE36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83F08"/>
    <w:multiLevelType w:val="hybridMultilevel"/>
    <w:tmpl w:val="CFE4E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64D2E"/>
    <w:multiLevelType w:val="multilevel"/>
    <w:tmpl w:val="641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99101A"/>
    <w:multiLevelType w:val="hybridMultilevel"/>
    <w:tmpl w:val="D4123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6"/>
  </w:num>
  <w:num w:numId="5">
    <w:abstractNumId w:val="21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7"/>
  </w:num>
  <w:num w:numId="17">
    <w:abstractNumId w:val="13"/>
  </w:num>
  <w:num w:numId="18">
    <w:abstractNumId w:val="3"/>
  </w:num>
  <w:num w:numId="19">
    <w:abstractNumId w:val="8"/>
  </w:num>
  <w:num w:numId="20">
    <w:abstractNumId w:val="18"/>
  </w:num>
  <w:num w:numId="21">
    <w:abstractNumId w:val="20"/>
  </w:num>
  <w:num w:numId="22">
    <w:abstractNumId w:val="26"/>
  </w:num>
  <w:num w:numId="23">
    <w:abstractNumId w:val="22"/>
  </w:num>
  <w:num w:numId="24">
    <w:abstractNumId w:val="28"/>
  </w:num>
  <w:num w:numId="25">
    <w:abstractNumId w:val="5"/>
  </w:num>
  <w:num w:numId="26">
    <w:abstractNumId w:val="24"/>
  </w:num>
  <w:num w:numId="27">
    <w:abstractNumId w:val="2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DE"/>
    <w:rsid w:val="00033986"/>
    <w:rsid w:val="00047892"/>
    <w:rsid w:val="00080054"/>
    <w:rsid w:val="000C0F0C"/>
    <w:rsid w:val="000C31A6"/>
    <w:rsid w:val="003319A1"/>
    <w:rsid w:val="00562D16"/>
    <w:rsid w:val="00604203"/>
    <w:rsid w:val="0069552B"/>
    <w:rsid w:val="00716931"/>
    <w:rsid w:val="007C4A8F"/>
    <w:rsid w:val="00801173"/>
    <w:rsid w:val="009B72A1"/>
    <w:rsid w:val="00B13A1F"/>
    <w:rsid w:val="00BA5202"/>
    <w:rsid w:val="00CD4BDE"/>
    <w:rsid w:val="00D61976"/>
    <w:rsid w:val="00E65D51"/>
    <w:rsid w:val="00E6750F"/>
    <w:rsid w:val="00E975AB"/>
    <w:rsid w:val="00EB7835"/>
    <w:rsid w:val="00EC05BA"/>
    <w:rsid w:val="00EC1571"/>
    <w:rsid w:val="00F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443B-C411-4FD0-BDFF-8CD788F0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C4A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8"/>
      <w:szCs w:val="38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7C4A8F"/>
    <w:rPr>
      <w:rFonts w:ascii="Arial" w:eastAsia="Arial" w:hAnsi="Arial" w:cs="Arial"/>
      <w:sz w:val="38"/>
      <w:szCs w:val="38"/>
      <w:lang w:val="ms"/>
    </w:rPr>
  </w:style>
  <w:style w:type="paragraph" w:styleId="ListParagraph">
    <w:name w:val="List Paragraph"/>
    <w:basedOn w:val="Normal"/>
    <w:uiPriority w:val="34"/>
    <w:qFormat/>
    <w:rsid w:val="007C4A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4A8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ms"/>
    </w:rPr>
  </w:style>
  <w:style w:type="paragraph" w:styleId="NormalWeb">
    <w:name w:val="Normal (Web)"/>
    <w:basedOn w:val="Normal"/>
    <w:uiPriority w:val="99"/>
    <w:semiHidden/>
    <w:unhideWhenUsed/>
    <w:rsid w:val="0060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35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UKRIDA</cp:lastModifiedBy>
  <cp:revision>12</cp:revision>
  <dcterms:created xsi:type="dcterms:W3CDTF">2023-05-09T06:32:00Z</dcterms:created>
  <dcterms:modified xsi:type="dcterms:W3CDTF">2023-05-10T05:41:00Z</dcterms:modified>
</cp:coreProperties>
</file>